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898532" w14:textId="77777777" w:rsidR="003412D1" w:rsidRPr="003412D1" w:rsidRDefault="003412D1" w:rsidP="003412D1">
      <w:pPr>
        <w:jc w:val="center"/>
        <w:rPr>
          <w:b/>
          <w:bCs/>
          <w:i/>
          <w:iCs/>
          <w:sz w:val="32"/>
          <w:szCs w:val="32"/>
          <w:u w:val="single"/>
        </w:rPr>
      </w:pPr>
      <w:proofErr w:type="spellStart"/>
      <w:r w:rsidRPr="003412D1">
        <w:rPr>
          <w:b/>
          <w:bCs/>
          <w:i/>
          <w:iCs/>
          <w:sz w:val="32"/>
          <w:szCs w:val="32"/>
          <w:u w:val="single"/>
        </w:rPr>
        <w:t>Авиатур</w:t>
      </w:r>
      <w:proofErr w:type="spellEnd"/>
      <w:r w:rsidRPr="003412D1">
        <w:rPr>
          <w:b/>
          <w:bCs/>
          <w:i/>
          <w:iCs/>
          <w:sz w:val="32"/>
          <w:szCs w:val="32"/>
          <w:u w:val="single"/>
        </w:rPr>
        <w:t xml:space="preserve"> в Дагестан из Минска</w:t>
      </w:r>
    </w:p>
    <w:p w14:paraId="14C7CBC6" w14:textId="77777777" w:rsidR="003412D1" w:rsidRDefault="003412D1" w:rsidP="003412D1">
      <w:r>
        <w:t>Программа тура:</w:t>
      </w:r>
    </w:p>
    <w:p w14:paraId="3E4D3FE3" w14:textId="77777777" w:rsidR="003412D1" w:rsidRDefault="003412D1" w:rsidP="003412D1"/>
    <w:p w14:paraId="4FE1211A" w14:textId="1B854FDA" w:rsidR="003412D1" w:rsidRPr="003412D1" w:rsidRDefault="003412D1" w:rsidP="003412D1">
      <w:pPr>
        <w:rPr>
          <w:b/>
          <w:bCs/>
        </w:rPr>
      </w:pPr>
      <w:r w:rsidRPr="003412D1">
        <w:rPr>
          <w:b/>
          <w:bCs/>
        </w:rPr>
        <w:t xml:space="preserve">1 день. </w:t>
      </w:r>
      <w:r w:rsidRPr="003412D1">
        <w:rPr>
          <w:b/>
          <w:bCs/>
        </w:rPr>
        <w:t>Вылет из Минска: прямой рейс в Махачкалу</w:t>
      </w:r>
    </w:p>
    <w:p w14:paraId="0ABFC8CD" w14:textId="77777777" w:rsidR="003412D1" w:rsidRDefault="003412D1" w:rsidP="003412D1">
      <w:r>
        <w:t>Вас ждет:</w:t>
      </w:r>
    </w:p>
    <w:p w14:paraId="7A871897" w14:textId="77777777" w:rsidR="003412D1" w:rsidRDefault="003412D1" w:rsidP="003412D1">
      <w:r>
        <w:t>• сбор туристической группы в Национальном аэропорту «Минск»</w:t>
      </w:r>
    </w:p>
    <w:p w14:paraId="2BC75AEF" w14:textId="77777777" w:rsidR="003412D1" w:rsidRDefault="003412D1" w:rsidP="003412D1">
      <w:r>
        <w:t>• 13:10 — вылет из Минска (прямой рейс)</w:t>
      </w:r>
    </w:p>
    <w:p w14:paraId="19F842E4" w14:textId="77777777" w:rsidR="003412D1" w:rsidRDefault="003412D1" w:rsidP="003412D1">
      <w:r>
        <w:t>• 16:40 — прибытие в Махачкалу — столицу Дагестана</w:t>
      </w:r>
    </w:p>
    <w:p w14:paraId="642AE3EA" w14:textId="77777777" w:rsidR="003412D1" w:rsidRDefault="003412D1" w:rsidP="003412D1">
      <w:r>
        <w:t>• встреча группы в аэропорту</w:t>
      </w:r>
    </w:p>
    <w:p w14:paraId="5C7685F6" w14:textId="77777777" w:rsidR="003412D1" w:rsidRDefault="003412D1" w:rsidP="003412D1">
      <w:r>
        <w:t>Первым делом вы посетите самый крупный песчаный бархан Евразии</w:t>
      </w:r>
    </w:p>
    <w:p w14:paraId="49FE152B" w14:textId="77777777" w:rsidR="003412D1" w:rsidRDefault="003412D1" w:rsidP="003412D1">
      <w:r>
        <w:t xml:space="preserve">— </w:t>
      </w:r>
      <w:proofErr w:type="spellStart"/>
      <w:r>
        <w:t>Сарыкум</w:t>
      </w:r>
      <w:proofErr w:type="spellEnd"/>
      <w:r>
        <w:t xml:space="preserve"> (с тюркского означает «желтые пески»). Высота </w:t>
      </w:r>
      <w:proofErr w:type="spellStart"/>
      <w:r>
        <w:t>Сарыкума</w:t>
      </w:r>
      <w:proofErr w:type="spellEnd"/>
      <w:r>
        <w:t xml:space="preserve"> варьируется</w:t>
      </w:r>
    </w:p>
    <w:p w14:paraId="337EF48E" w14:textId="77777777" w:rsidR="003412D1" w:rsidRDefault="003412D1" w:rsidP="003412D1">
      <w:r>
        <w:t>от 244 до 262 метров, он является заповедной зоной и домом для огромного</w:t>
      </w:r>
    </w:p>
    <w:p w14:paraId="2878AE93" w14:textId="77777777" w:rsidR="003412D1" w:rsidRDefault="003412D1" w:rsidP="003412D1">
      <w:r>
        <w:t>количества растений и животных.</w:t>
      </w:r>
    </w:p>
    <w:p w14:paraId="38CDFFB7" w14:textId="77777777" w:rsidR="003412D1" w:rsidRDefault="003412D1" w:rsidP="003412D1">
      <w:r>
        <w:t>Не забудьте захватить головные уборы, чтобы спастись от жары. А также свои</w:t>
      </w:r>
    </w:p>
    <w:p w14:paraId="51D7DFCE" w14:textId="77777777" w:rsidR="003412D1" w:rsidRDefault="003412D1" w:rsidP="003412D1">
      <w:r>
        <w:t>лучшие наряды для создания эффектных снимков!</w:t>
      </w:r>
    </w:p>
    <w:p w14:paraId="61B1B0E2" w14:textId="77777777" w:rsidR="003412D1" w:rsidRDefault="003412D1" w:rsidP="003412D1">
      <w:r>
        <w:t>Далее вы отправитесь любоваться городом Махачкала с высоты, а</w:t>
      </w:r>
    </w:p>
    <w:p w14:paraId="78DBC024" w14:textId="77777777" w:rsidR="003412D1" w:rsidRDefault="003412D1" w:rsidP="003412D1">
      <w:r>
        <w:t xml:space="preserve">именно со смотровой площадки </w:t>
      </w:r>
      <w:proofErr w:type="spellStart"/>
      <w:r>
        <w:t>Тарки</w:t>
      </w:r>
      <w:proofErr w:type="spellEnd"/>
      <w:r>
        <w:t xml:space="preserve"> Тау — отсюда город виден, как на</w:t>
      </w:r>
    </w:p>
    <w:p w14:paraId="21671074" w14:textId="77777777" w:rsidR="003412D1" w:rsidRDefault="003412D1" w:rsidP="003412D1">
      <w:r>
        <w:t>ладошке! Также вы заглянете в центральную мечеть Джума — одну из самых</w:t>
      </w:r>
    </w:p>
    <w:p w14:paraId="09EEF0DC" w14:textId="77777777" w:rsidR="003412D1" w:rsidRDefault="003412D1" w:rsidP="003412D1">
      <w:r>
        <w:t>больших в Европе. Ее построили при участии турецких мастеров по образу Голубой</w:t>
      </w:r>
    </w:p>
    <w:p w14:paraId="2E9ADCAC" w14:textId="77777777" w:rsidR="003412D1" w:rsidRDefault="003412D1" w:rsidP="003412D1">
      <w:r>
        <w:t>мечети в Стамбуле.</w:t>
      </w:r>
    </w:p>
    <w:p w14:paraId="06108788" w14:textId="77777777" w:rsidR="003412D1" w:rsidRDefault="003412D1" w:rsidP="003412D1">
      <w:r>
        <w:t>Трансфер и заселение в отель на берегу Каспийского моря.</w:t>
      </w:r>
    </w:p>
    <w:p w14:paraId="432C261A" w14:textId="77777777" w:rsidR="003412D1" w:rsidRDefault="003412D1" w:rsidP="003412D1">
      <w:r>
        <w:t>Ужин в отеле.</w:t>
      </w:r>
    </w:p>
    <w:p w14:paraId="2FAFCAFD" w14:textId="77777777" w:rsidR="003412D1" w:rsidRDefault="003412D1" w:rsidP="003412D1"/>
    <w:p w14:paraId="51C2E937" w14:textId="77777777" w:rsidR="003412D1" w:rsidRPr="003412D1" w:rsidRDefault="003412D1" w:rsidP="003412D1">
      <w:pPr>
        <w:rPr>
          <w:b/>
          <w:bCs/>
        </w:rPr>
      </w:pPr>
      <w:r w:rsidRPr="003412D1">
        <w:rPr>
          <w:b/>
          <w:bCs/>
        </w:rPr>
        <w:t xml:space="preserve">День 2. </w:t>
      </w:r>
      <w:r w:rsidRPr="003412D1">
        <w:rPr>
          <w:b/>
          <w:bCs/>
        </w:rPr>
        <w:t xml:space="preserve">Пещеры </w:t>
      </w:r>
      <w:proofErr w:type="spellStart"/>
      <w:r w:rsidRPr="003412D1">
        <w:rPr>
          <w:b/>
          <w:bCs/>
        </w:rPr>
        <w:t>Нохъо</w:t>
      </w:r>
      <w:proofErr w:type="spellEnd"/>
      <w:r w:rsidRPr="003412D1">
        <w:rPr>
          <w:b/>
          <w:bCs/>
        </w:rPr>
        <w:t xml:space="preserve">, </w:t>
      </w:r>
      <w:proofErr w:type="spellStart"/>
      <w:r w:rsidRPr="003412D1">
        <w:rPr>
          <w:b/>
          <w:bCs/>
        </w:rPr>
        <w:t>Сулакский</w:t>
      </w:r>
      <w:proofErr w:type="spellEnd"/>
      <w:r w:rsidRPr="003412D1">
        <w:rPr>
          <w:b/>
          <w:bCs/>
        </w:rPr>
        <w:t xml:space="preserve"> каньон, прогулка на катере по</w:t>
      </w:r>
    </w:p>
    <w:p w14:paraId="3D79B361" w14:textId="77777777" w:rsidR="003412D1" w:rsidRPr="003412D1" w:rsidRDefault="003412D1" w:rsidP="003412D1">
      <w:pPr>
        <w:rPr>
          <w:b/>
          <w:bCs/>
        </w:rPr>
      </w:pPr>
      <w:proofErr w:type="spellStart"/>
      <w:r w:rsidRPr="003412D1">
        <w:rPr>
          <w:b/>
          <w:bCs/>
        </w:rPr>
        <w:t>Сулакскому</w:t>
      </w:r>
      <w:proofErr w:type="spellEnd"/>
      <w:r w:rsidRPr="003412D1">
        <w:rPr>
          <w:b/>
          <w:bCs/>
        </w:rPr>
        <w:t xml:space="preserve"> каньону</w:t>
      </w:r>
    </w:p>
    <w:p w14:paraId="00E36643" w14:textId="77777777" w:rsidR="003412D1" w:rsidRDefault="003412D1" w:rsidP="003412D1">
      <w:r>
        <w:t>Завтрак</w:t>
      </w:r>
    </w:p>
    <w:p w14:paraId="2ED6B989" w14:textId="77777777" w:rsidR="003412D1" w:rsidRDefault="003412D1" w:rsidP="003412D1">
      <w:r>
        <w:t xml:space="preserve">Переезд в уникальные рукотворные пещеры </w:t>
      </w:r>
      <w:proofErr w:type="spellStart"/>
      <w:r>
        <w:t>Нохъо</w:t>
      </w:r>
      <w:proofErr w:type="spellEnd"/>
      <w:r>
        <w:t>. Конечно, это детище</w:t>
      </w:r>
    </w:p>
    <w:p w14:paraId="7E988227" w14:textId="77777777" w:rsidR="003412D1" w:rsidRDefault="003412D1" w:rsidP="003412D1">
      <w:r>
        <w:t>рук человека, а не природы: отреставрированный в 2022 г. комплекс ходов</w:t>
      </w:r>
    </w:p>
    <w:p w14:paraId="3BC5FF27" w14:textId="77777777" w:rsidR="003412D1" w:rsidRDefault="003412D1" w:rsidP="003412D1">
      <w:r>
        <w:t>геологоразведки. Их проложили в 70-х гг. XX в. в скалах каньона реки Сулак и</w:t>
      </w:r>
    </w:p>
    <w:p w14:paraId="35DA4978" w14:textId="77777777" w:rsidR="003412D1" w:rsidRDefault="003412D1" w:rsidP="003412D1">
      <w:r>
        <w:t>последние 30 лет штольни стояли заброшенными. Но в последние года (это одна из</w:t>
      </w:r>
    </w:p>
    <w:p w14:paraId="12415351" w14:textId="77777777" w:rsidR="003412D1" w:rsidRDefault="003412D1" w:rsidP="003412D1">
      <w:r>
        <w:t>новейших достопримечательностей Дагестана) коридоры, пробитые в скалах по обе</w:t>
      </w:r>
    </w:p>
    <w:p w14:paraId="6F261248" w14:textId="77777777" w:rsidR="003412D1" w:rsidRDefault="003412D1" w:rsidP="003412D1">
      <w:r>
        <w:t>стороны от реки, расширили, внутрь провели освещение, а между стенами каньона</w:t>
      </w:r>
    </w:p>
    <w:p w14:paraId="2298356A" w14:textId="77777777" w:rsidR="003412D1" w:rsidRDefault="003412D1" w:rsidP="003412D1">
      <w:r>
        <w:t>протянули подвесной мост (60 м над рекой Сулак).</w:t>
      </w:r>
    </w:p>
    <w:p w14:paraId="4445F4A8" w14:textId="77777777" w:rsidR="003412D1" w:rsidRDefault="003412D1" w:rsidP="003412D1">
      <w:r>
        <w:t xml:space="preserve">Для любителей экстрима: вы сможете прокатиться на </w:t>
      </w:r>
      <w:proofErr w:type="spellStart"/>
      <w:r>
        <w:t>зиплайне</w:t>
      </w:r>
      <w:proofErr w:type="spellEnd"/>
      <w:r>
        <w:t xml:space="preserve"> с одной стороны</w:t>
      </w:r>
    </w:p>
    <w:p w14:paraId="4AC7A001" w14:textId="77777777" w:rsidR="003412D1" w:rsidRDefault="003412D1" w:rsidP="003412D1">
      <w:r>
        <w:t>каньона на другую. Протяженность полета: 500 м, перепад высоты: 250 м. Также</w:t>
      </w:r>
    </w:p>
    <w:p w14:paraId="6752316F" w14:textId="77777777" w:rsidR="003412D1" w:rsidRDefault="003412D1" w:rsidP="003412D1">
      <w:r>
        <w:t>здесь имеется тарзанка и качели над пропастью.</w:t>
      </w:r>
    </w:p>
    <w:p w14:paraId="573F5ED1" w14:textId="77777777" w:rsidR="003412D1" w:rsidRDefault="003412D1" w:rsidP="003412D1">
      <w:r>
        <w:t>Далее вас ждет обед в парке семейного отдыха «</w:t>
      </w:r>
      <w:proofErr w:type="spellStart"/>
      <w:r>
        <w:t>Главрыба</w:t>
      </w:r>
      <w:proofErr w:type="spellEnd"/>
      <w:r>
        <w:t>», где вы отведаете</w:t>
      </w:r>
    </w:p>
    <w:p w14:paraId="35255C8E" w14:textId="77777777" w:rsidR="003412D1" w:rsidRDefault="003412D1" w:rsidP="003412D1">
      <w:r>
        <w:t>свежей форели. Желающие могут заменить на шашлык из баранины, говядины или</w:t>
      </w:r>
    </w:p>
    <w:p w14:paraId="03DB5CEE" w14:textId="77777777" w:rsidR="003412D1" w:rsidRDefault="003412D1" w:rsidP="003412D1">
      <w:r>
        <w:t>курицы.</w:t>
      </w:r>
      <w:r>
        <w:br/>
        <w:t xml:space="preserve">Следующий пункт вашего путешествия — </w:t>
      </w:r>
      <w:proofErr w:type="spellStart"/>
      <w:r>
        <w:t>Сулакский</w:t>
      </w:r>
      <w:proofErr w:type="spellEnd"/>
      <w:r>
        <w:t xml:space="preserve"> каньон. Одна из самых</w:t>
      </w:r>
    </w:p>
    <w:p w14:paraId="1188CA51" w14:textId="77777777" w:rsidR="003412D1" w:rsidRDefault="003412D1" w:rsidP="003412D1">
      <w:r>
        <w:t xml:space="preserve">ярких и захватывающих природных </w:t>
      </w:r>
      <w:proofErr w:type="spellStart"/>
      <w:r>
        <w:t>достопримечательностой</w:t>
      </w:r>
      <w:proofErr w:type="spellEnd"/>
      <w:r>
        <w:t xml:space="preserve"> Дагестана! Он чуть</w:t>
      </w:r>
    </w:p>
    <w:p w14:paraId="47C62D36" w14:textId="77777777" w:rsidR="003412D1" w:rsidRDefault="003412D1" w:rsidP="003412D1">
      <w:r>
        <w:t>глубже Гранд-каньона в США, но короче по протяженности. Склоны очень крутые,</w:t>
      </w:r>
    </w:p>
    <w:p w14:paraId="18C15BC4" w14:textId="77777777" w:rsidR="003412D1" w:rsidRDefault="003412D1" w:rsidP="003412D1">
      <w:r>
        <w:t>почти неприступные и местами образуют скалистые обрывы высотой 600-800</w:t>
      </w:r>
    </w:p>
    <w:p w14:paraId="4CEA3E4D" w14:textId="77777777" w:rsidR="003412D1" w:rsidRDefault="003412D1" w:rsidP="003412D1">
      <w:r>
        <w:lastRenderedPageBreak/>
        <w:t xml:space="preserve">метров. Здесь невероятно красиво: с утеса, нависшего над каньоном, видна </w:t>
      </w:r>
      <w:proofErr w:type="spellStart"/>
      <w:r>
        <w:t>яркобирюзовая</w:t>
      </w:r>
      <w:proofErr w:type="spellEnd"/>
      <w:r>
        <w:t xml:space="preserve"> река Сулак, которая на протяжении столетий вымывала песчаник и</w:t>
      </w:r>
    </w:p>
    <w:p w14:paraId="5164F07B" w14:textId="77777777" w:rsidR="003412D1" w:rsidRDefault="003412D1" w:rsidP="003412D1">
      <w:r>
        <w:t>наполняла впадину чистейшей водой.</w:t>
      </w:r>
    </w:p>
    <w:p w14:paraId="286A76BA" w14:textId="77777777" w:rsidR="003412D1" w:rsidRDefault="003412D1" w:rsidP="003412D1">
      <w:r>
        <w:t xml:space="preserve">Далее нас ждет Катание на катере по </w:t>
      </w:r>
      <w:proofErr w:type="spellStart"/>
      <w:r>
        <w:t>Сулакскому</w:t>
      </w:r>
      <w:proofErr w:type="spellEnd"/>
      <w:r>
        <w:t xml:space="preserve"> каньону: мы прокатимся по</w:t>
      </w:r>
    </w:p>
    <w:p w14:paraId="17598175" w14:textId="77777777" w:rsidR="003412D1" w:rsidRDefault="003412D1" w:rsidP="003412D1">
      <w:r>
        <w:t>каньону и проплывем под самыми красивыми водопадами Сулака.</w:t>
      </w:r>
    </w:p>
    <w:p w14:paraId="5FC82EB5" w14:textId="77777777" w:rsidR="003412D1" w:rsidRDefault="003412D1" w:rsidP="003412D1">
      <w:r>
        <w:t>Поднявшись на самую высокую смотровую площадку, вы будете любоваться</w:t>
      </w:r>
    </w:p>
    <w:p w14:paraId="1DB4C15A" w14:textId="77777777" w:rsidR="003412D1" w:rsidRDefault="003412D1" w:rsidP="003412D1">
      <w:r>
        <w:t>бирюзовыми водами, наслаждаться красотой и силой каньона со смотровой</w:t>
      </w:r>
    </w:p>
    <w:p w14:paraId="3A6A6D3E" w14:textId="77777777" w:rsidR="003412D1" w:rsidRDefault="003412D1" w:rsidP="003412D1">
      <w:r>
        <w:t>площадки «</w:t>
      </w:r>
      <w:proofErr w:type="spellStart"/>
      <w:r>
        <w:t>Хадум</w:t>
      </w:r>
      <w:proofErr w:type="spellEnd"/>
      <w:r>
        <w:t>». Также вы поднимитесь на смотровую площадку «Язык</w:t>
      </w:r>
    </w:p>
    <w:p w14:paraId="1FEDAB4F" w14:textId="77777777" w:rsidR="003412D1" w:rsidRDefault="003412D1" w:rsidP="003412D1">
      <w:r>
        <w:t>тещи» — скалистый выступ с видом на начало каньона и Чиркейскую дамбу.</w:t>
      </w:r>
    </w:p>
    <w:p w14:paraId="7BD1A99F" w14:textId="77777777" w:rsidR="003412D1" w:rsidRDefault="003412D1" w:rsidP="003412D1">
      <w:r>
        <w:t xml:space="preserve">На обратной дороге вы остановитесь около </w:t>
      </w:r>
      <w:proofErr w:type="spellStart"/>
      <w:r>
        <w:t>Ирганайского</w:t>
      </w:r>
      <w:proofErr w:type="spellEnd"/>
      <w:r>
        <w:t xml:space="preserve"> водохранилища, чтобы</w:t>
      </w:r>
    </w:p>
    <w:p w14:paraId="3565343F" w14:textId="77777777" w:rsidR="003412D1" w:rsidRDefault="003412D1" w:rsidP="003412D1">
      <w:r>
        <w:t>сделать красивые памятные фото.</w:t>
      </w:r>
    </w:p>
    <w:p w14:paraId="0692158E" w14:textId="77777777" w:rsidR="003412D1" w:rsidRDefault="003412D1" w:rsidP="003412D1">
      <w:r>
        <w:t xml:space="preserve">Переезд и заселение в </w:t>
      </w:r>
      <w:proofErr w:type="spellStart"/>
      <w:r>
        <w:t>глэмпинг</w:t>
      </w:r>
      <w:proofErr w:type="spellEnd"/>
      <w:r>
        <w:t xml:space="preserve"> — современное и уютное местечко среди высоких</w:t>
      </w:r>
    </w:p>
    <w:p w14:paraId="2D5192B2" w14:textId="77777777" w:rsidR="003412D1" w:rsidRDefault="003412D1" w:rsidP="003412D1">
      <w:r>
        <w:t>гор и скал. Природа здесь великолепная, как и чистейший горный воздух! На</w:t>
      </w:r>
    </w:p>
    <w:p w14:paraId="2D7593A7" w14:textId="77777777" w:rsidR="003412D1" w:rsidRDefault="003412D1" w:rsidP="003412D1">
      <w:r>
        <w:t>территории имеются все удобства: кафе, кухня, холодная и горячая вода, зоны</w:t>
      </w:r>
    </w:p>
    <w:p w14:paraId="12AE311B" w14:textId="77777777" w:rsidR="003412D1" w:rsidRDefault="003412D1" w:rsidP="003412D1">
      <w:r>
        <w:t xml:space="preserve">релакса и бесплатный </w:t>
      </w:r>
      <w:proofErr w:type="spellStart"/>
      <w:r>
        <w:t>wi-fi</w:t>
      </w:r>
      <w:proofErr w:type="spellEnd"/>
      <w:r>
        <w:t>.</w:t>
      </w:r>
    </w:p>
    <w:p w14:paraId="276ADDAE" w14:textId="77777777" w:rsidR="003412D1" w:rsidRDefault="003412D1" w:rsidP="003412D1">
      <w:pPr>
        <w:rPr>
          <w:b/>
          <w:bCs/>
        </w:rPr>
      </w:pPr>
    </w:p>
    <w:p w14:paraId="3F9E9E91" w14:textId="20D1B073" w:rsidR="003412D1" w:rsidRPr="003412D1" w:rsidRDefault="003412D1" w:rsidP="003412D1">
      <w:pPr>
        <w:rPr>
          <w:b/>
          <w:bCs/>
        </w:rPr>
      </w:pPr>
      <w:r w:rsidRPr="003412D1">
        <w:rPr>
          <w:b/>
          <w:bCs/>
        </w:rPr>
        <w:t xml:space="preserve">День 3. </w:t>
      </w:r>
      <w:r w:rsidRPr="003412D1">
        <w:rPr>
          <w:b/>
          <w:bCs/>
        </w:rPr>
        <w:t xml:space="preserve">Село Хунзах, горный район </w:t>
      </w:r>
      <w:proofErr w:type="spellStart"/>
      <w:r w:rsidRPr="003412D1">
        <w:rPr>
          <w:b/>
          <w:bCs/>
        </w:rPr>
        <w:t>Матлас</w:t>
      </w:r>
      <w:proofErr w:type="spellEnd"/>
    </w:p>
    <w:p w14:paraId="4335FEA3" w14:textId="77777777" w:rsidR="003412D1" w:rsidRDefault="003412D1" w:rsidP="003412D1">
      <w:r>
        <w:t>Завтрак</w:t>
      </w:r>
    </w:p>
    <w:p w14:paraId="09768484" w14:textId="77777777" w:rsidR="003412D1" w:rsidRDefault="003412D1" w:rsidP="003412D1">
      <w:r>
        <w:t>Первым делом вы отправитесь в село Хунзах — место, которое</w:t>
      </w:r>
    </w:p>
    <w:p w14:paraId="22C67281" w14:textId="77777777" w:rsidR="003412D1" w:rsidRDefault="003412D1" w:rsidP="003412D1">
      <w:r>
        <w:t>поражает воображение! Здесь находится красивейший водопад</w:t>
      </w:r>
    </w:p>
    <w:p w14:paraId="32237B55" w14:textId="77777777" w:rsidR="003412D1" w:rsidRDefault="003412D1" w:rsidP="003412D1">
      <w:proofErr w:type="spellStart"/>
      <w:r>
        <w:t>Тобот</w:t>
      </w:r>
      <w:proofErr w:type="spellEnd"/>
      <w:r>
        <w:t xml:space="preserve"> высотой 70 метров. Только представьте: горная речка шлет свои воды с</w:t>
      </w:r>
    </w:p>
    <w:p w14:paraId="163F35C3" w14:textId="77777777" w:rsidR="003412D1" w:rsidRDefault="003412D1" w:rsidP="003412D1">
      <w:r>
        <w:t>огромной высоты в V-образное ущелье. Ровное зеленое плато резко обрывается</w:t>
      </w:r>
    </w:p>
    <w:p w14:paraId="11FE3111" w14:textId="77777777" w:rsidR="003412D1" w:rsidRDefault="003412D1" w:rsidP="003412D1">
      <w:r>
        <w:t xml:space="preserve">вниз, словно это край мира. А также — водопад </w:t>
      </w:r>
      <w:proofErr w:type="spellStart"/>
      <w:r>
        <w:t>Итлятляр</w:t>
      </w:r>
      <w:proofErr w:type="spellEnd"/>
      <w:r>
        <w:t xml:space="preserve"> — один из самых</w:t>
      </w:r>
    </w:p>
    <w:p w14:paraId="5FAD07A1" w14:textId="77777777" w:rsidR="003412D1" w:rsidRDefault="003412D1" w:rsidP="003412D1">
      <w:r>
        <w:t>высоких водопадов в России (до 100 метров).</w:t>
      </w:r>
    </w:p>
    <w:p w14:paraId="0C0A9D02" w14:textId="77777777" w:rsidR="003412D1" w:rsidRDefault="003412D1" w:rsidP="003412D1">
      <w:r>
        <w:t>Обед: вы попробуете 5 национальных блюд аварского народа. Из обязательного:</w:t>
      </w:r>
    </w:p>
    <w:p w14:paraId="0E361053" w14:textId="77777777" w:rsidR="003412D1" w:rsidRDefault="003412D1" w:rsidP="003412D1">
      <w:r>
        <w:t>абрикосовая каша на десерт!</w:t>
      </w:r>
    </w:p>
    <w:p w14:paraId="4B1CF547" w14:textId="77777777" w:rsidR="003412D1" w:rsidRDefault="003412D1" w:rsidP="003412D1">
      <w:r>
        <w:t xml:space="preserve">Посетите уникальный горный район </w:t>
      </w:r>
      <w:proofErr w:type="spellStart"/>
      <w:r>
        <w:t>Матлас</w:t>
      </w:r>
      <w:proofErr w:type="spellEnd"/>
      <w:r>
        <w:t>, где находятся водопады и очередное</w:t>
      </w:r>
    </w:p>
    <w:p w14:paraId="30FA7651" w14:textId="77777777" w:rsidR="003412D1" w:rsidRDefault="003412D1" w:rsidP="003412D1">
      <w:r>
        <w:t>природное чудо — ущелье «каменный мешок» или, как его еще</w:t>
      </w:r>
    </w:p>
    <w:p w14:paraId="1399CCE2" w14:textId="77777777" w:rsidR="003412D1" w:rsidRDefault="003412D1" w:rsidP="003412D1">
      <w:r>
        <w:t>называют, «каменная чаша». Галерея внутри скал, огромные природные залы, где</w:t>
      </w:r>
    </w:p>
    <w:p w14:paraId="0E55AA35" w14:textId="77777777" w:rsidR="003412D1" w:rsidRDefault="003412D1" w:rsidP="003412D1">
      <w:r>
        <w:t>вместо потолков синее небо.</w:t>
      </w:r>
    </w:p>
    <w:p w14:paraId="4B6BA893" w14:textId="77777777" w:rsidR="003412D1" w:rsidRDefault="003412D1" w:rsidP="003412D1">
      <w:r>
        <w:t xml:space="preserve">Вы прогуляетесь </w:t>
      </w:r>
      <w:proofErr w:type="gramStart"/>
      <w:r>
        <w:t>по ханским водопадом</w:t>
      </w:r>
      <w:proofErr w:type="gramEnd"/>
      <w:r>
        <w:t>, а желающие смогут прокатиться на</w:t>
      </w:r>
    </w:p>
    <w:p w14:paraId="0598C441" w14:textId="77777777" w:rsidR="003412D1" w:rsidRDefault="003412D1" w:rsidP="003412D1">
      <w:proofErr w:type="spellStart"/>
      <w:r>
        <w:t>зиплайне</w:t>
      </w:r>
      <w:proofErr w:type="spellEnd"/>
      <w:r>
        <w:t xml:space="preserve"> (700 м / </w:t>
      </w:r>
      <w:proofErr w:type="spellStart"/>
      <w:proofErr w:type="gramStart"/>
      <w:r>
        <w:t>доп.плата</w:t>
      </w:r>
      <w:proofErr w:type="spellEnd"/>
      <w:proofErr w:type="gramEnd"/>
      <w:r>
        <w:t>: 1000 руб.).</w:t>
      </w:r>
    </w:p>
    <w:p w14:paraId="2FE29DB2" w14:textId="77777777" w:rsidR="003412D1" w:rsidRDefault="003412D1" w:rsidP="003412D1"/>
    <w:p w14:paraId="3AD4D6F2" w14:textId="50C4E560" w:rsidR="003412D1" w:rsidRPr="003412D1" w:rsidRDefault="003412D1" w:rsidP="003412D1">
      <w:pPr>
        <w:rPr>
          <w:b/>
          <w:bCs/>
        </w:rPr>
      </w:pPr>
      <w:r>
        <w:br/>
      </w:r>
      <w:r w:rsidRPr="003412D1">
        <w:rPr>
          <w:b/>
          <w:bCs/>
        </w:rPr>
        <w:t xml:space="preserve">День 4. </w:t>
      </w:r>
      <w:proofErr w:type="spellStart"/>
      <w:r w:rsidRPr="003412D1">
        <w:rPr>
          <w:b/>
          <w:bCs/>
        </w:rPr>
        <w:t>Карадахская</w:t>
      </w:r>
      <w:proofErr w:type="spellEnd"/>
      <w:r w:rsidRPr="003412D1">
        <w:rPr>
          <w:b/>
          <w:bCs/>
        </w:rPr>
        <w:t xml:space="preserve"> теснина, села </w:t>
      </w:r>
      <w:proofErr w:type="spellStart"/>
      <w:r w:rsidRPr="003412D1">
        <w:rPr>
          <w:b/>
          <w:bCs/>
        </w:rPr>
        <w:t>Кахиб</w:t>
      </w:r>
      <w:proofErr w:type="spellEnd"/>
      <w:r w:rsidRPr="003412D1">
        <w:rPr>
          <w:b/>
          <w:bCs/>
        </w:rPr>
        <w:t xml:space="preserve"> и </w:t>
      </w:r>
      <w:proofErr w:type="spellStart"/>
      <w:r w:rsidRPr="003412D1">
        <w:rPr>
          <w:b/>
          <w:bCs/>
        </w:rPr>
        <w:t>Гоор</w:t>
      </w:r>
      <w:proofErr w:type="spellEnd"/>
      <w:r w:rsidRPr="003412D1">
        <w:rPr>
          <w:b/>
          <w:bCs/>
        </w:rPr>
        <w:t xml:space="preserve">, </w:t>
      </w:r>
      <w:proofErr w:type="spellStart"/>
      <w:r w:rsidRPr="003412D1">
        <w:rPr>
          <w:b/>
          <w:bCs/>
        </w:rPr>
        <w:t>Датунский</w:t>
      </w:r>
      <w:proofErr w:type="spellEnd"/>
      <w:r w:rsidRPr="003412D1">
        <w:rPr>
          <w:b/>
          <w:bCs/>
        </w:rPr>
        <w:t xml:space="preserve"> храм</w:t>
      </w:r>
    </w:p>
    <w:p w14:paraId="1246C308" w14:textId="77777777" w:rsidR="003412D1" w:rsidRPr="003412D1" w:rsidRDefault="003412D1" w:rsidP="003412D1">
      <w:r w:rsidRPr="003412D1">
        <w:t>Завтрак</w:t>
      </w:r>
    </w:p>
    <w:p w14:paraId="3FB4B777" w14:textId="77777777" w:rsidR="003412D1" w:rsidRPr="003412D1" w:rsidRDefault="003412D1" w:rsidP="003412D1">
      <w:r w:rsidRPr="003412D1">
        <w:t xml:space="preserve">Вы отправитесь в </w:t>
      </w:r>
      <w:proofErr w:type="spellStart"/>
      <w:r w:rsidRPr="003412D1">
        <w:t>Карадахскую</w:t>
      </w:r>
      <w:proofErr w:type="spellEnd"/>
      <w:r w:rsidRPr="003412D1">
        <w:t xml:space="preserve"> теснину — уникальную природную</w:t>
      </w:r>
    </w:p>
    <w:p w14:paraId="12EF147E" w14:textId="77777777" w:rsidR="003412D1" w:rsidRPr="003412D1" w:rsidRDefault="003412D1" w:rsidP="003412D1">
      <w:r w:rsidRPr="003412D1">
        <w:t>достопримечательность, которая представляет собой узкий каньон</w:t>
      </w:r>
    </w:p>
    <w:p w14:paraId="78F1EB74" w14:textId="77777777" w:rsidR="003412D1" w:rsidRPr="003412D1" w:rsidRDefault="003412D1" w:rsidP="003412D1">
      <w:r w:rsidRPr="003412D1">
        <w:t>высотой 170 метров при максимальной ширине 5 метров. Во время прогулки между</w:t>
      </w:r>
    </w:p>
    <w:p w14:paraId="73E2BE7E" w14:textId="77777777" w:rsidR="003412D1" w:rsidRPr="003412D1" w:rsidRDefault="003412D1" w:rsidP="003412D1">
      <w:r w:rsidRPr="003412D1">
        <w:t>огромных скал кажется, что они вот-вот сомкнуться.</w:t>
      </w:r>
    </w:p>
    <w:p w14:paraId="5CB2E3A1" w14:textId="77777777" w:rsidR="003412D1" w:rsidRPr="003412D1" w:rsidRDefault="003412D1" w:rsidP="003412D1">
      <w:r w:rsidRPr="003412D1">
        <w:t xml:space="preserve">Посетите села </w:t>
      </w:r>
      <w:proofErr w:type="spellStart"/>
      <w:r w:rsidRPr="003412D1">
        <w:t>Кахиб</w:t>
      </w:r>
      <w:proofErr w:type="spellEnd"/>
      <w:r w:rsidRPr="003412D1">
        <w:t xml:space="preserve"> и </w:t>
      </w:r>
      <w:proofErr w:type="spellStart"/>
      <w:r w:rsidRPr="003412D1">
        <w:t>Гоор</w:t>
      </w:r>
      <w:proofErr w:type="spellEnd"/>
      <w:r w:rsidRPr="003412D1">
        <w:t xml:space="preserve"> — действующие аулы в Шамильском районе. На</w:t>
      </w:r>
    </w:p>
    <w:p w14:paraId="55D37B11" w14:textId="77777777" w:rsidR="003412D1" w:rsidRPr="003412D1" w:rsidRDefault="003412D1" w:rsidP="003412D1">
      <w:r w:rsidRPr="003412D1">
        <w:t>высоте более 1500 метров над уровнем моря в полуразрушенном состоянии</w:t>
      </w:r>
    </w:p>
    <w:p w14:paraId="2D252460" w14:textId="77777777" w:rsidR="003412D1" w:rsidRPr="003412D1" w:rsidRDefault="003412D1" w:rsidP="003412D1">
      <w:r w:rsidRPr="003412D1">
        <w:t>сохранились каменные дома и две сторожевые башни. Раньше, увидев врага, на</w:t>
      </w:r>
    </w:p>
    <w:p w14:paraId="04F1519E" w14:textId="77777777" w:rsidR="003412D1" w:rsidRPr="003412D1" w:rsidRDefault="003412D1" w:rsidP="003412D1">
      <w:r w:rsidRPr="003412D1">
        <w:t>крышах башен разжигали сигнальный костер. В сопровождении местного гида</w:t>
      </w:r>
    </w:p>
    <w:p w14:paraId="385B899C" w14:textId="77777777" w:rsidR="003412D1" w:rsidRPr="003412D1" w:rsidRDefault="003412D1" w:rsidP="003412D1">
      <w:r w:rsidRPr="003412D1">
        <w:lastRenderedPageBreak/>
        <w:t>Аксакала вы прогуляетесь по самым красивым местам аулов, а также услышите</w:t>
      </w:r>
    </w:p>
    <w:p w14:paraId="2ABAED88" w14:textId="77777777" w:rsidR="003412D1" w:rsidRPr="003412D1" w:rsidRDefault="003412D1" w:rsidP="003412D1">
      <w:r w:rsidRPr="003412D1">
        <w:t>легенды.</w:t>
      </w:r>
    </w:p>
    <w:p w14:paraId="6037354C" w14:textId="77777777" w:rsidR="003412D1" w:rsidRPr="003412D1" w:rsidRDefault="003412D1" w:rsidP="003412D1">
      <w:r w:rsidRPr="003412D1">
        <w:t xml:space="preserve">А еще село </w:t>
      </w:r>
      <w:proofErr w:type="spellStart"/>
      <w:r w:rsidRPr="003412D1">
        <w:t>Гоор</w:t>
      </w:r>
      <w:proofErr w:type="spellEnd"/>
      <w:r w:rsidRPr="003412D1">
        <w:t xml:space="preserve"> известно роскошными горными пейзажами! Именно здесь</w:t>
      </w:r>
    </w:p>
    <w:p w14:paraId="41049BF8" w14:textId="77777777" w:rsidR="003412D1" w:rsidRPr="003412D1" w:rsidRDefault="003412D1" w:rsidP="003412D1">
      <w:r w:rsidRPr="003412D1">
        <w:t>находится легендарный «дагестанский язык Тролля» — 5-метровый скалистый</w:t>
      </w:r>
    </w:p>
    <w:p w14:paraId="68E0607E" w14:textId="77777777" w:rsidR="003412D1" w:rsidRPr="003412D1" w:rsidRDefault="003412D1" w:rsidP="003412D1">
      <w:r w:rsidRPr="003412D1">
        <w:t xml:space="preserve">выступ над пропастью с видом на потрясающую долину Аварского </w:t>
      </w:r>
      <w:proofErr w:type="spellStart"/>
      <w:r w:rsidRPr="003412D1">
        <w:t>Койсу</w:t>
      </w:r>
      <w:proofErr w:type="spellEnd"/>
      <w:r w:rsidRPr="003412D1">
        <w:t xml:space="preserve">. </w:t>
      </w:r>
      <w:proofErr w:type="spellStart"/>
      <w:r w:rsidRPr="003412D1">
        <w:t>Чудолокация</w:t>
      </w:r>
      <w:proofErr w:type="spellEnd"/>
      <w:r w:rsidRPr="003412D1">
        <w:t>: вы сможете сделать эффектные фото на краю обрыва в ярких папахах и</w:t>
      </w:r>
    </w:p>
    <w:p w14:paraId="02E2B518" w14:textId="77777777" w:rsidR="003412D1" w:rsidRPr="003412D1" w:rsidRDefault="003412D1" w:rsidP="003412D1">
      <w:r w:rsidRPr="003412D1">
        <w:t>костюмах.</w:t>
      </w:r>
    </w:p>
    <w:p w14:paraId="4E49FBBC" w14:textId="77777777" w:rsidR="003412D1" w:rsidRPr="003412D1" w:rsidRDefault="003412D1" w:rsidP="003412D1">
      <w:r w:rsidRPr="003412D1">
        <w:t xml:space="preserve">Обед в </w:t>
      </w:r>
      <w:proofErr w:type="spellStart"/>
      <w:r w:rsidRPr="003412D1">
        <w:t>Кахибе</w:t>
      </w:r>
      <w:proofErr w:type="spellEnd"/>
      <w:r w:rsidRPr="003412D1">
        <w:t>: вы отправитесь в этно-дом, где попробуете местные блюда, а также</w:t>
      </w:r>
    </w:p>
    <w:p w14:paraId="074B46FA" w14:textId="77777777" w:rsidR="003412D1" w:rsidRPr="003412D1" w:rsidRDefault="003412D1" w:rsidP="003412D1">
      <w:r w:rsidRPr="003412D1">
        <w:t>сможете научиться готовить по старинным рецептам горцев.</w:t>
      </w:r>
    </w:p>
    <w:p w14:paraId="6DEE899C" w14:textId="77777777" w:rsidR="003412D1" w:rsidRPr="003412D1" w:rsidRDefault="003412D1" w:rsidP="003412D1">
      <w:r w:rsidRPr="003412D1">
        <w:t xml:space="preserve">Далее вы отправитесь в </w:t>
      </w:r>
      <w:proofErr w:type="spellStart"/>
      <w:r w:rsidRPr="003412D1">
        <w:t>Датунский</w:t>
      </w:r>
      <w:proofErr w:type="spellEnd"/>
      <w:r w:rsidRPr="003412D1">
        <w:t xml:space="preserve"> храм, построенный в конце X в. Лаконичное</w:t>
      </w:r>
    </w:p>
    <w:p w14:paraId="732206A0" w14:textId="77777777" w:rsidR="003412D1" w:rsidRPr="003412D1" w:rsidRDefault="003412D1" w:rsidP="003412D1">
      <w:r w:rsidRPr="003412D1">
        <w:t>сооружение без дверей и окон, где уже почти тысячу лет люди разговаривают с</w:t>
      </w:r>
    </w:p>
    <w:p w14:paraId="7B652A1F" w14:textId="77777777" w:rsidR="003412D1" w:rsidRPr="003412D1" w:rsidRDefault="003412D1" w:rsidP="003412D1">
      <w:r w:rsidRPr="003412D1">
        <w:t>Богом.</w:t>
      </w:r>
    </w:p>
    <w:p w14:paraId="730DED28" w14:textId="77777777" w:rsidR="003412D1" w:rsidRPr="003412D1" w:rsidRDefault="003412D1" w:rsidP="003412D1">
      <w:r w:rsidRPr="003412D1">
        <w:t>Далее нас ждет рафтинг (по желанию, за дополнительную плату) — сплав по</w:t>
      </w:r>
    </w:p>
    <w:p w14:paraId="78500825" w14:textId="77777777" w:rsidR="003412D1" w:rsidRPr="003412D1" w:rsidRDefault="003412D1" w:rsidP="003412D1">
      <w:r w:rsidRPr="003412D1">
        <w:t>горным рекам и искусственным гребным каналам. Рафтинг проходит с</w:t>
      </w:r>
    </w:p>
    <w:p w14:paraId="315573F2" w14:textId="77777777" w:rsidR="003412D1" w:rsidRPr="003412D1" w:rsidRDefault="003412D1" w:rsidP="003412D1">
      <w:r w:rsidRPr="003412D1">
        <w:t>инструктором и с новейшим оборудованием для сплава, гидрокостюмами. Вас ждет</w:t>
      </w:r>
    </w:p>
    <w:p w14:paraId="364DD22C" w14:textId="77777777" w:rsidR="003412D1" w:rsidRPr="003412D1" w:rsidRDefault="003412D1" w:rsidP="003412D1">
      <w:r w:rsidRPr="003412D1">
        <w:t>море адреналина, чувство объединения с природой, мощный заряд сил и энергии,</w:t>
      </w:r>
    </w:p>
    <w:p w14:paraId="5C611BFE" w14:textId="6A9452EB" w:rsidR="00BF1E4F" w:rsidRDefault="003412D1" w:rsidP="003412D1">
      <w:r w:rsidRPr="003412D1">
        <w:t>которые Вы получите после прохождения</w:t>
      </w:r>
      <w:r w:rsidRPr="003412D1">
        <w:rPr>
          <w:sz w:val="28"/>
          <w:szCs w:val="28"/>
        </w:rPr>
        <w:t xml:space="preserve"> </w:t>
      </w:r>
      <w:r w:rsidRPr="003412D1">
        <w:t>всех водных препятствий.</w:t>
      </w:r>
    </w:p>
    <w:p w14:paraId="25DA59F1" w14:textId="77777777" w:rsidR="003412D1" w:rsidRPr="003412D1" w:rsidRDefault="003412D1" w:rsidP="003412D1">
      <w:r w:rsidRPr="003412D1">
        <w:t xml:space="preserve">Отправление в </w:t>
      </w:r>
      <w:proofErr w:type="spellStart"/>
      <w:r w:rsidRPr="003412D1">
        <w:t>глэмпинг</w:t>
      </w:r>
      <w:proofErr w:type="spellEnd"/>
      <w:r w:rsidRPr="003412D1">
        <w:t>, чтобы собраться у костра для общения с новыми</w:t>
      </w:r>
    </w:p>
    <w:p w14:paraId="573E0492" w14:textId="125E5965" w:rsidR="003412D1" w:rsidRDefault="003412D1" w:rsidP="003412D1">
      <w:r w:rsidRPr="003412D1">
        <w:t>друзьями.</w:t>
      </w:r>
      <w:r w:rsidRPr="003412D1">
        <w:cr/>
      </w:r>
    </w:p>
    <w:p w14:paraId="38C95148" w14:textId="77777777" w:rsidR="003412D1" w:rsidRPr="003412D1" w:rsidRDefault="003412D1" w:rsidP="003412D1">
      <w:pPr>
        <w:rPr>
          <w:b/>
          <w:bCs/>
        </w:rPr>
      </w:pPr>
      <w:r w:rsidRPr="003412D1">
        <w:rPr>
          <w:b/>
          <w:bCs/>
        </w:rPr>
        <w:t xml:space="preserve">День 5. </w:t>
      </w:r>
      <w:r w:rsidRPr="003412D1">
        <w:rPr>
          <w:b/>
          <w:bCs/>
        </w:rPr>
        <w:t xml:space="preserve">«Село-призрак» </w:t>
      </w:r>
      <w:proofErr w:type="spellStart"/>
      <w:r w:rsidRPr="003412D1">
        <w:rPr>
          <w:b/>
          <w:bCs/>
        </w:rPr>
        <w:t>Гамсутль</w:t>
      </w:r>
      <w:proofErr w:type="spellEnd"/>
      <w:r w:rsidRPr="003412D1">
        <w:rPr>
          <w:b/>
          <w:bCs/>
        </w:rPr>
        <w:t xml:space="preserve">, </w:t>
      </w:r>
      <w:proofErr w:type="spellStart"/>
      <w:r w:rsidRPr="003412D1">
        <w:rPr>
          <w:b/>
          <w:bCs/>
        </w:rPr>
        <w:t>Чохские</w:t>
      </w:r>
      <w:proofErr w:type="spellEnd"/>
      <w:r w:rsidRPr="003412D1">
        <w:rPr>
          <w:b/>
          <w:bCs/>
        </w:rPr>
        <w:t xml:space="preserve"> террасы, </w:t>
      </w:r>
      <w:proofErr w:type="spellStart"/>
      <w:r w:rsidRPr="003412D1">
        <w:rPr>
          <w:b/>
          <w:bCs/>
        </w:rPr>
        <w:t>Салтинская</w:t>
      </w:r>
      <w:proofErr w:type="spellEnd"/>
      <w:r w:rsidRPr="003412D1">
        <w:rPr>
          <w:b/>
          <w:bCs/>
        </w:rPr>
        <w:t xml:space="preserve"> теснина,</w:t>
      </w:r>
    </w:p>
    <w:p w14:paraId="1E400921" w14:textId="77777777" w:rsidR="003412D1" w:rsidRPr="003412D1" w:rsidRDefault="003412D1" w:rsidP="003412D1">
      <w:pPr>
        <w:rPr>
          <w:b/>
          <w:bCs/>
        </w:rPr>
      </w:pPr>
      <w:r w:rsidRPr="003412D1">
        <w:rPr>
          <w:b/>
          <w:bCs/>
        </w:rPr>
        <w:t>Дербент</w:t>
      </w:r>
    </w:p>
    <w:p w14:paraId="19AB05E4" w14:textId="77777777" w:rsidR="003412D1" w:rsidRDefault="003412D1" w:rsidP="003412D1">
      <w:r>
        <w:t>Завтрак</w:t>
      </w:r>
    </w:p>
    <w:p w14:paraId="510DB991" w14:textId="77777777" w:rsidR="003412D1" w:rsidRDefault="003412D1" w:rsidP="003412D1">
      <w:r>
        <w:t xml:space="preserve">Вы отправитесь в «село-призрак» </w:t>
      </w:r>
      <w:proofErr w:type="spellStart"/>
      <w:r>
        <w:t>Гамсутль</w:t>
      </w:r>
      <w:proofErr w:type="spellEnd"/>
      <w:r>
        <w:t xml:space="preserve">. Аул раскинулся на </w:t>
      </w:r>
      <w:proofErr w:type="spellStart"/>
      <w:r>
        <w:t>на</w:t>
      </w:r>
      <w:proofErr w:type="spellEnd"/>
    </w:p>
    <w:p w14:paraId="1694E34B" w14:textId="77777777" w:rsidR="003412D1" w:rsidRDefault="003412D1" w:rsidP="003412D1">
      <w:r>
        <w:t xml:space="preserve">вершине горы </w:t>
      </w:r>
      <w:proofErr w:type="spellStart"/>
      <w:r>
        <w:t>Гамсутльмеэр</w:t>
      </w:r>
      <w:proofErr w:type="spellEnd"/>
      <w:r>
        <w:t>, а это почти полторы тысячи километров над уровнем</w:t>
      </w:r>
    </w:p>
    <w:p w14:paraId="68E07222" w14:textId="77777777" w:rsidR="003412D1" w:rsidRDefault="003412D1" w:rsidP="003412D1">
      <w:r>
        <w:t>моря! Двери здешних домов открыты для каждого гостя, но не из-за знаменитого</w:t>
      </w:r>
    </w:p>
    <w:p w14:paraId="058783E8" w14:textId="77777777" w:rsidR="003412D1" w:rsidRDefault="003412D1" w:rsidP="003412D1">
      <w:r>
        <w:t>гостеприимства дагестанцев. Еще в прошлом столетии горный аул был достаточно</w:t>
      </w:r>
    </w:p>
    <w:p w14:paraId="3ADC10EE" w14:textId="77777777" w:rsidR="003412D1" w:rsidRDefault="003412D1" w:rsidP="003412D1">
      <w:r>
        <w:t>населен, имел развитую инфраструктуру и даже вполне пригодную для движения</w:t>
      </w:r>
    </w:p>
    <w:p w14:paraId="27825666" w14:textId="77777777" w:rsidR="003412D1" w:rsidRDefault="003412D1" w:rsidP="003412D1">
      <w:r>
        <w:t>транспорта дорогу. Но около четырех десятков лет назад местные жители начали</w:t>
      </w:r>
    </w:p>
    <w:p w14:paraId="4E395C06" w14:textId="77777777" w:rsidR="003412D1" w:rsidRDefault="003412D1" w:rsidP="003412D1">
      <w:r>
        <w:t>постепенно покидать родной аул, отправляясь в более крупные и менее</w:t>
      </w:r>
    </w:p>
    <w:p w14:paraId="098C2B46" w14:textId="77777777" w:rsidR="003412D1" w:rsidRDefault="003412D1" w:rsidP="003412D1">
      <w:r>
        <w:t xml:space="preserve">труднодоступные населенные пункты. Так, </w:t>
      </w:r>
      <w:proofErr w:type="spellStart"/>
      <w:r>
        <w:t>Гамсутль</w:t>
      </w:r>
      <w:proofErr w:type="spellEnd"/>
      <w:r>
        <w:t xml:space="preserve"> постепенно опустел. Его</w:t>
      </w:r>
    </w:p>
    <w:p w14:paraId="6164CEC8" w14:textId="77777777" w:rsidR="003412D1" w:rsidRDefault="003412D1" w:rsidP="003412D1">
      <w:r>
        <w:t xml:space="preserve">единственным жителем стал пчеловод </w:t>
      </w:r>
      <w:proofErr w:type="spellStart"/>
      <w:r>
        <w:t>Абдулжалил</w:t>
      </w:r>
      <w:proofErr w:type="spellEnd"/>
      <w:r>
        <w:t xml:space="preserve"> </w:t>
      </w:r>
      <w:proofErr w:type="spellStart"/>
      <w:r>
        <w:t>Абдулжалилов</w:t>
      </w:r>
      <w:proofErr w:type="spellEnd"/>
      <w:r>
        <w:t>, который жил</w:t>
      </w:r>
    </w:p>
    <w:p w14:paraId="735DAAE4" w14:textId="77777777" w:rsidR="003412D1" w:rsidRDefault="003412D1" w:rsidP="003412D1">
      <w:r>
        <w:t>здесь до самой смерти.</w:t>
      </w:r>
    </w:p>
    <w:p w14:paraId="6B71DDAB" w14:textId="77777777" w:rsidR="003412D1" w:rsidRDefault="003412D1" w:rsidP="003412D1">
      <w:r>
        <w:t xml:space="preserve">Обед, где вас ждут блюда местной кухни: шашлык, чуду и </w:t>
      </w:r>
      <w:proofErr w:type="spellStart"/>
      <w:r>
        <w:t>ботишал</w:t>
      </w:r>
      <w:proofErr w:type="spellEnd"/>
    </w:p>
    <w:p w14:paraId="0A51D83E" w14:textId="77777777" w:rsidR="003412D1" w:rsidRDefault="003412D1" w:rsidP="003412D1">
      <w:r>
        <w:t xml:space="preserve">Далее вы увидите рукотворные </w:t>
      </w:r>
      <w:proofErr w:type="spellStart"/>
      <w:r>
        <w:t>Чохские</w:t>
      </w:r>
      <w:proofErr w:type="spellEnd"/>
      <w:r>
        <w:t xml:space="preserve"> террасы — фантастические ландшафты</w:t>
      </w:r>
    </w:p>
    <w:p w14:paraId="00E18464" w14:textId="77777777" w:rsidR="003412D1" w:rsidRDefault="003412D1" w:rsidP="003412D1">
      <w:r>
        <w:t xml:space="preserve">вблизи одного из самых древних аулов горного Дагестана — села Чох. </w:t>
      </w:r>
      <w:proofErr w:type="spellStart"/>
      <w:r>
        <w:t>Чохские</w:t>
      </w:r>
      <w:proofErr w:type="spellEnd"/>
    </w:p>
    <w:p w14:paraId="66A096D7" w14:textId="77777777" w:rsidR="003412D1" w:rsidRDefault="003412D1" w:rsidP="003412D1">
      <w:r>
        <w:t>террасы впечатляют не только видами, но и масштабом сельскохозяйственных</w:t>
      </w:r>
    </w:p>
    <w:p w14:paraId="39C79DE2" w14:textId="77777777" w:rsidR="003412D1" w:rsidRDefault="003412D1" w:rsidP="003412D1">
      <w:r>
        <w:t>работ.</w:t>
      </w:r>
    </w:p>
    <w:p w14:paraId="3A00BBFF" w14:textId="77777777" w:rsidR="003412D1" w:rsidRDefault="003412D1" w:rsidP="003412D1">
      <w:r>
        <w:t>Село Чох — один из самых древних аулов горного Дагестана. Интересно, что</w:t>
      </w:r>
    </w:p>
    <w:p w14:paraId="4938F7C2" w14:textId="77777777" w:rsidR="003412D1" w:rsidRDefault="003412D1" w:rsidP="003412D1">
      <w:r>
        <w:t>некоторые села Дагестана известны своими необычными традициями. Так, где-то</w:t>
      </w:r>
    </w:p>
    <w:p w14:paraId="2985AA50" w14:textId="77777777" w:rsidR="003412D1" w:rsidRDefault="003412D1" w:rsidP="003412D1">
      <w:r>
        <w:t xml:space="preserve">нужен </w:t>
      </w:r>
      <w:proofErr w:type="spellStart"/>
      <w:r>
        <w:t>Камаз</w:t>
      </w:r>
      <w:proofErr w:type="spellEnd"/>
      <w:r>
        <w:t>, чтобы жениться, а в Чохе принято получать…научную степень. А если</w:t>
      </w:r>
    </w:p>
    <w:p w14:paraId="07E39AEE" w14:textId="77777777" w:rsidR="003412D1" w:rsidRDefault="003412D1" w:rsidP="003412D1">
      <w:r>
        <w:t xml:space="preserve">ее нет, ну какой ты тогда </w:t>
      </w:r>
      <w:proofErr w:type="spellStart"/>
      <w:r>
        <w:t>чоховец</w:t>
      </w:r>
      <w:proofErr w:type="spellEnd"/>
      <w:r>
        <w:t>!</w:t>
      </w:r>
    </w:p>
    <w:p w14:paraId="41BB4419" w14:textId="77777777" w:rsidR="003412D1" w:rsidRDefault="003412D1" w:rsidP="003412D1">
      <w:r>
        <w:t xml:space="preserve">Также вы увидите </w:t>
      </w:r>
      <w:proofErr w:type="spellStart"/>
      <w:r>
        <w:t>Салтинскую</w:t>
      </w:r>
      <w:proofErr w:type="spellEnd"/>
      <w:r>
        <w:t xml:space="preserve"> теснину — природный памятник</w:t>
      </w:r>
    </w:p>
    <w:p w14:paraId="4830504B" w14:textId="77777777" w:rsidR="003412D1" w:rsidRDefault="003412D1" w:rsidP="003412D1">
      <w:r>
        <w:t>протяженностью 500 метров. В начале пути ширина теснины около 40 метров, но</w:t>
      </w:r>
    </w:p>
    <w:p w14:paraId="00852597" w14:textId="77777777" w:rsidR="003412D1" w:rsidRDefault="003412D1" w:rsidP="003412D1">
      <w:r>
        <w:lastRenderedPageBreak/>
        <w:t>чем дальше идешь, тем становится теснее до 15 метров. А далее открывается вид</w:t>
      </w:r>
    </w:p>
    <w:p w14:paraId="0EFFCB41" w14:textId="77777777" w:rsidR="003412D1" w:rsidRDefault="003412D1" w:rsidP="003412D1">
      <w:r>
        <w:t>на сказочный 20-метровый подземный водопад. Настоящее чудо природы!</w:t>
      </w:r>
    </w:p>
    <w:p w14:paraId="4D554A22" w14:textId="1800F039" w:rsidR="003412D1" w:rsidRDefault="003412D1" w:rsidP="003412D1">
      <w:r>
        <w:t>Трансфер в Дербент</w:t>
      </w:r>
      <w:r>
        <w:t xml:space="preserve">. </w:t>
      </w:r>
      <w:r>
        <w:t>Заселение в отель и свободное время. У вас будет возможность искупаться в море,</w:t>
      </w:r>
      <w:r>
        <w:t xml:space="preserve"> </w:t>
      </w:r>
      <w:r>
        <w:t>взглянуть на самый мультимедийный фонтан в России (с 18:00 до 22:00),</w:t>
      </w:r>
    </w:p>
    <w:p w14:paraId="48982266" w14:textId="770C8119" w:rsidR="003412D1" w:rsidRDefault="003412D1" w:rsidP="003412D1">
      <w:r>
        <w:t>прогуляться по красивым улицам города.</w:t>
      </w:r>
    </w:p>
    <w:p w14:paraId="35C1A218" w14:textId="60743448" w:rsidR="003412D1" w:rsidRDefault="003412D1" w:rsidP="003412D1"/>
    <w:p w14:paraId="39D30A33" w14:textId="7AA51257" w:rsidR="003412D1" w:rsidRPr="003412D1" w:rsidRDefault="003412D1" w:rsidP="003412D1">
      <w:pPr>
        <w:rPr>
          <w:b/>
          <w:bCs/>
        </w:rPr>
      </w:pPr>
      <w:r w:rsidRPr="003412D1">
        <w:rPr>
          <w:b/>
          <w:bCs/>
        </w:rPr>
        <w:t xml:space="preserve">День 6. </w:t>
      </w:r>
      <w:r w:rsidRPr="003412D1">
        <w:rPr>
          <w:b/>
          <w:bCs/>
        </w:rPr>
        <w:t>Дербент</w:t>
      </w:r>
    </w:p>
    <w:p w14:paraId="703B0E62" w14:textId="77777777" w:rsidR="003412D1" w:rsidRPr="003412D1" w:rsidRDefault="003412D1" w:rsidP="003412D1">
      <w:r w:rsidRPr="003412D1">
        <w:t>Завтрак</w:t>
      </w:r>
    </w:p>
    <w:p w14:paraId="24A3A6DC" w14:textId="77777777" w:rsidR="003412D1" w:rsidRPr="003412D1" w:rsidRDefault="003412D1" w:rsidP="003412D1">
      <w:r w:rsidRPr="003412D1">
        <w:t>Экскурсия по Дербенту — городу, первое упоминание о котором</w:t>
      </w:r>
    </w:p>
    <w:p w14:paraId="35451712" w14:textId="77777777" w:rsidR="003412D1" w:rsidRPr="003412D1" w:rsidRDefault="003412D1" w:rsidP="003412D1">
      <w:r w:rsidRPr="003412D1">
        <w:t>датируется VI веком до нашей эры (самый южный и самый древний город</w:t>
      </w:r>
    </w:p>
    <w:p w14:paraId="3692DC84" w14:textId="77777777" w:rsidR="003412D1" w:rsidRPr="003412D1" w:rsidRDefault="003412D1" w:rsidP="003412D1">
      <w:r w:rsidRPr="003412D1">
        <w:t>России!), а на улице растет айва, гранат и груша.</w:t>
      </w:r>
    </w:p>
    <w:p w14:paraId="3B2278AA" w14:textId="77777777" w:rsidR="003412D1" w:rsidRPr="003412D1" w:rsidRDefault="003412D1" w:rsidP="003412D1">
      <w:r w:rsidRPr="003412D1">
        <w:t>Вас ждет посещение крепости Нарын-Кала (входные билеты входят в стоимость</w:t>
      </w:r>
    </w:p>
    <w:p w14:paraId="347BDAE4" w14:textId="77777777" w:rsidR="003412D1" w:rsidRPr="003412D1" w:rsidRDefault="003412D1" w:rsidP="003412D1">
      <w:r w:rsidRPr="003412D1">
        <w:t>тура). Именно эта крепость превратила город в «закрытые ворота», ведь это одно из</w:t>
      </w:r>
    </w:p>
    <w:p w14:paraId="0E891B19" w14:textId="77777777" w:rsidR="003412D1" w:rsidRPr="003412D1" w:rsidRDefault="003412D1" w:rsidP="003412D1">
      <w:r w:rsidRPr="003412D1">
        <w:t>крупнейших защитных сооружений мира! Двойные стены крепости спускались к</w:t>
      </w:r>
    </w:p>
    <w:p w14:paraId="3CE13F63" w14:textId="77777777" w:rsidR="003412D1" w:rsidRPr="003412D1" w:rsidRDefault="003412D1" w:rsidP="003412D1">
      <w:r w:rsidRPr="003412D1">
        <w:t>Каспийскому морю, позволяли полностью контролировать проход от моря на юг, к</w:t>
      </w:r>
    </w:p>
    <w:p w14:paraId="28498060" w14:textId="77777777" w:rsidR="003412D1" w:rsidRPr="003412D1" w:rsidRDefault="003412D1" w:rsidP="003412D1">
      <w:r w:rsidRPr="003412D1">
        <w:t>Персии. С трех сторон крепость защищали крутые горные утесы, а в стенах были</w:t>
      </w:r>
    </w:p>
    <w:p w14:paraId="26CE9A53" w14:textId="77777777" w:rsidR="003412D1" w:rsidRPr="003412D1" w:rsidRDefault="003412D1" w:rsidP="003412D1">
      <w:r w:rsidRPr="003412D1">
        <w:t>выстроены башни.</w:t>
      </w:r>
    </w:p>
    <w:p w14:paraId="5F032583" w14:textId="77777777" w:rsidR="003412D1" w:rsidRPr="003412D1" w:rsidRDefault="003412D1" w:rsidP="003412D1">
      <w:r w:rsidRPr="003412D1">
        <w:t>Прогуляетесь по старинным улочкам (</w:t>
      </w:r>
      <w:proofErr w:type="spellStart"/>
      <w:r w:rsidRPr="003412D1">
        <w:t>магалам</w:t>
      </w:r>
      <w:proofErr w:type="spellEnd"/>
      <w:r w:rsidRPr="003412D1">
        <w:t>), местному рынку и сувенирным</w:t>
      </w:r>
    </w:p>
    <w:p w14:paraId="16C2F7BF" w14:textId="77777777" w:rsidR="003412D1" w:rsidRPr="003412D1" w:rsidRDefault="003412D1" w:rsidP="003412D1">
      <w:r w:rsidRPr="003412D1">
        <w:t>магазинам, посетите древнюю Джума-мечеть и заглянете в мужские и женские</w:t>
      </w:r>
    </w:p>
    <w:p w14:paraId="50A7161B" w14:textId="77777777" w:rsidR="003412D1" w:rsidRPr="003412D1" w:rsidRDefault="003412D1" w:rsidP="003412D1">
      <w:r w:rsidRPr="003412D1">
        <w:t>бани.</w:t>
      </w:r>
    </w:p>
    <w:p w14:paraId="3507DABB" w14:textId="77777777" w:rsidR="003412D1" w:rsidRPr="003412D1" w:rsidRDefault="003412D1" w:rsidP="003412D1">
      <w:r w:rsidRPr="003412D1">
        <w:t>на местном рынке можно найти:</w:t>
      </w:r>
    </w:p>
    <w:p w14:paraId="095F185F" w14:textId="77777777" w:rsidR="003412D1" w:rsidRPr="003412D1" w:rsidRDefault="003412D1" w:rsidP="003412D1">
      <w:r w:rsidRPr="003412D1">
        <w:t>• Серебряные украшения;</w:t>
      </w:r>
    </w:p>
    <w:p w14:paraId="20369F39" w14:textId="77777777" w:rsidR="003412D1" w:rsidRPr="003412D1" w:rsidRDefault="003412D1" w:rsidP="003412D1">
      <w:r w:rsidRPr="003412D1">
        <w:t>• Папаха, рог, ножи, кинжалы, ковры, посуда;</w:t>
      </w:r>
    </w:p>
    <w:p w14:paraId="6A8715B6" w14:textId="77777777" w:rsidR="003412D1" w:rsidRPr="003412D1" w:rsidRDefault="003412D1" w:rsidP="003412D1">
      <w:r w:rsidRPr="003412D1">
        <w:t xml:space="preserve">• </w:t>
      </w:r>
      <w:proofErr w:type="spellStart"/>
      <w:r w:rsidRPr="003412D1">
        <w:t>Урбеч</w:t>
      </w:r>
      <w:proofErr w:type="spellEnd"/>
      <w:r w:rsidRPr="003412D1">
        <w:t>, специи, травяные чаи.</w:t>
      </w:r>
    </w:p>
    <w:p w14:paraId="5B58D64F" w14:textId="77777777" w:rsidR="003412D1" w:rsidRPr="003412D1" w:rsidRDefault="003412D1" w:rsidP="003412D1">
      <w:r w:rsidRPr="003412D1">
        <w:t>Обед в этническом доме с блюдами южно-дагестанской кухни: долма, плов, чуду и</w:t>
      </w:r>
    </w:p>
    <w:p w14:paraId="7A2283D1" w14:textId="77777777" w:rsidR="003412D1" w:rsidRPr="003412D1" w:rsidRDefault="003412D1" w:rsidP="003412D1">
      <w:r w:rsidRPr="003412D1">
        <w:t>чаепитие. Из интересного: вы сможете примерить национальную одежду горянки и</w:t>
      </w:r>
    </w:p>
    <w:p w14:paraId="1927D114" w14:textId="77777777" w:rsidR="003412D1" w:rsidRPr="003412D1" w:rsidRDefault="003412D1" w:rsidP="003412D1">
      <w:r w:rsidRPr="003412D1">
        <w:t>джигита!</w:t>
      </w:r>
    </w:p>
    <w:p w14:paraId="278CB253" w14:textId="77777777" w:rsidR="003412D1" w:rsidRPr="003412D1" w:rsidRDefault="003412D1" w:rsidP="003412D1">
      <w:r w:rsidRPr="003412D1">
        <w:t>Свободное время в Дербенте.</w:t>
      </w:r>
    </w:p>
    <w:p w14:paraId="5BA1ED9F" w14:textId="77777777" w:rsidR="003412D1" w:rsidRPr="003412D1" w:rsidRDefault="003412D1" w:rsidP="003412D1">
      <w:r w:rsidRPr="003412D1">
        <w:t>Для желающих может быть организована прогулка на багах (по желанию, за</w:t>
      </w:r>
    </w:p>
    <w:p w14:paraId="6E25D3EF" w14:textId="77777777" w:rsidR="003412D1" w:rsidRPr="003412D1" w:rsidRDefault="003412D1" w:rsidP="003412D1">
      <w:r w:rsidRPr="003412D1">
        <w:t xml:space="preserve">дополнительную плату) вдоль исторической стены Дербента Даг-бары. </w:t>
      </w:r>
      <w:proofErr w:type="gramStart"/>
      <w:r w:rsidRPr="003412D1">
        <w:t>Во время</w:t>
      </w:r>
      <w:proofErr w:type="gramEnd"/>
    </w:p>
    <w:p w14:paraId="3C407C99" w14:textId="77777777" w:rsidR="003412D1" w:rsidRPr="003412D1" w:rsidRDefault="003412D1" w:rsidP="003412D1">
      <w:r w:rsidRPr="003412D1">
        <w:t>прогулки нас ждут насыщенные маршруты, захватывающие дух подъемы и спуски</w:t>
      </w:r>
    </w:p>
    <w:p w14:paraId="10F8CE54" w14:textId="77777777" w:rsidR="003412D1" w:rsidRPr="003412D1" w:rsidRDefault="003412D1" w:rsidP="003412D1">
      <w:r w:rsidRPr="003412D1">
        <w:t>по горной местности.</w:t>
      </w:r>
    </w:p>
    <w:p w14:paraId="6954F883" w14:textId="77777777" w:rsidR="003412D1" w:rsidRDefault="003412D1" w:rsidP="003412D1"/>
    <w:p w14:paraId="341030B4" w14:textId="2E6A1D6C" w:rsidR="003412D1" w:rsidRPr="003412D1" w:rsidRDefault="003412D1" w:rsidP="003412D1">
      <w:pPr>
        <w:rPr>
          <w:b/>
          <w:bCs/>
        </w:rPr>
      </w:pPr>
      <w:r w:rsidRPr="003412D1">
        <w:rPr>
          <w:b/>
          <w:bCs/>
        </w:rPr>
        <w:t xml:space="preserve">День 7. </w:t>
      </w:r>
      <w:r w:rsidRPr="003412D1">
        <w:rPr>
          <w:b/>
          <w:bCs/>
        </w:rPr>
        <w:t>Ракетный экраноплан проекта 903 «Лунь», Хучни</w:t>
      </w:r>
    </w:p>
    <w:p w14:paraId="6C29281A" w14:textId="77777777" w:rsidR="003412D1" w:rsidRPr="003412D1" w:rsidRDefault="003412D1" w:rsidP="003412D1">
      <w:r w:rsidRPr="003412D1">
        <w:t>Завтрак</w:t>
      </w:r>
    </w:p>
    <w:p w14:paraId="01F46EED" w14:textId="77777777" w:rsidR="003412D1" w:rsidRPr="003412D1" w:rsidRDefault="003412D1" w:rsidP="003412D1">
      <w:r w:rsidRPr="003412D1">
        <w:t>Сегодня нас ждет погружение в кавказскую культуру: вы отправитесь в</w:t>
      </w:r>
    </w:p>
    <w:p w14:paraId="195028C8" w14:textId="77777777" w:rsidR="003412D1" w:rsidRPr="003412D1" w:rsidRDefault="003412D1" w:rsidP="003412D1">
      <w:r w:rsidRPr="003412D1">
        <w:t>горное село, чтобы познакомиться с бытом и традициями одного из</w:t>
      </w:r>
    </w:p>
    <w:p w14:paraId="0584422B" w14:textId="77777777" w:rsidR="003412D1" w:rsidRDefault="003412D1" w:rsidP="003412D1">
      <w:r w:rsidRPr="003412D1">
        <w:t>многочисленных народов Дагестана. Вы узнаете, что такое настоящее кавказское</w:t>
      </w:r>
      <w:r>
        <w:t xml:space="preserve"> </w:t>
      </w:r>
      <w:r>
        <w:t>гостеприимство и попробуете эко-кухню Кавказа.</w:t>
      </w:r>
    </w:p>
    <w:p w14:paraId="3DEB17C1" w14:textId="77777777" w:rsidR="003412D1" w:rsidRDefault="003412D1" w:rsidP="003412D1">
      <w:r>
        <w:t>По дороге вы остановитесь для фото около легендарного Каспийского</w:t>
      </w:r>
    </w:p>
    <w:p w14:paraId="7EFB206D" w14:textId="77777777" w:rsidR="003412D1" w:rsidRDefault="003412D1" w:rsidP="003412D1">
      <w:r>
        <w:t>монстра — «ЛУНЬ» — ракетным экранопланом проекта 903 «Лунь», который на</w:t>
      </w:r>
    </w:p>
    <w:p w14:paraId="0317E339" w14:textId="77777777" w:rsidR="003412D1" w:rsidRDefault="003412D1" w:rsidP="003412D1">
      <w:r>
        <w:t>закате СССР рассматривался как перспективное оружие будущего. В свое время</w:t>
      </w:r>
    </w:p>
    <w:p w14:paraId="4674AB4B" w14:textId="77777777" w:rsidR="003412D1" w:rsidRDefault="003412D1" w:rsidP="003412D1">
      <w:r>
        <w:t>этот корабль-самолет был уникальным изобретением! Для того, чтобы его</w:t>
      </w:r>
    </w:p>
    <w:p w14:paraId="04DC2ED3" w14:textId="77777777" w:rsidR="003412D1" w:rsidRDefault="003412D1" w:rsidP="003412D1">
      <w:r>
        <w:t>«припарковать» нужно целое футбольное поле. Размах крыла целых 44 метра!</w:t>
      </w:r>
    </w:p>
    <w:p w14:paraId="0DFCFF37" w14:textId="77777777" w:rsidR="003412D1" w:rsidRDefault="003412D1" w:rsidP="003412D1">
      <w:r>
        <w:lastRenderedPageBreak/>
        <w:t>Переезд в Хучни — центр Табасаранского района, где вы увидите «Крепость</w:t>
      </w:r>
    </w:p>
    <w:p w14:paraId="3DD79B0D" w14:textId="77777777" w:rsidR="003412D1" w:rsidRDefault="003412D1" w:rsidP="003412D1">
      <w:r>
        <w:t>Семи братьев и одной сестры». Легенды и предания говорят, что крепость</w:t>
      </w:r>
    </w:p>
    <w:p w14:paraId="136412CC" w14:textId="77777777" w:rsidR="003412D1" w:rsidRDefault="003412D1" w:rsidP="003412D1">
      <w:r>
        <w:t>несколько раз осаждали, но она оставалась неприступной.</w:t>
      </w:r>
    </w:p>
    <w:p w14:paraId="62799DB0" w14:textId="77777777" w:rsidR="003412D1" w:rsidRDefault="003412D1" w:rsidP="003412D1">
      <w:r>
        <w:t>Прогулка к уникальному живописному месту — непересыхающему водопаду</w:t>
      </w:r>
    </w:p>
    <w:p w14:paraId="6EA35CB3" w14:textId="77777777" w:rsidR="003412D1" w:rsidRDefault="003412D1" w:rsidP="003412D1">
      <w:r>
        <w:t>Хучни! Здесь даже можно искупаться! Милые леди, если вы планируете искупаться</w:t>
      </w:r>
    </w:p>
    <w:p w14:paraId="0C283139" w14:textId="77777777" w:rsidR="003412D1" w:rsidRDefault="003412D1" w:rsidP="003412D1">
      <w:r>
        <w:t>в водопаде, то допускаются ТОЛЬКО закрытые купальники или туники.</w:t>
      </w:r>
    </w:p>
    <w:p w14:paraId="7CF50449" w14:textId="77777777" w:rsidR="003412D1" w:rsidRDefault="003412D1" w:rsidP="003412D1">
      <w:r>
        <w:t>Обед из национальных блюд в кавказской семье, где вас научат готовить чуду и</w:t>
      </w:r>
    </w:p>
    <w:p w14:paraId="5EB267A4" w14:textId="77777777" w:rsidR="003412D1" w:rsidRDefault="003412D1" w:rsidP="003412D1">
      <w:r>
        <w:t>дадут мастер-класс по ковроткачеству.</w:t>
      </w:r>
    </w:p>
    <w:p w14:paraId="7D3EF9FB" w14:textId="77777777" w:rsidR="003412D1" w:rsidRDefault="003412D1" w:rsidP="003412D1">
      <w:r>
        <w:t>Свободное время в Дербенте.</w:t>
      </w:r>
    </w:p>
    <w:p w14:paraId="680077E8" w14:textId="77777777" w:rsidR="003412D1" w:rsidRDefault="003412D1" w:rsidP="003412D1"/>
    <w:p w14:paraId="7409189A" w14:textId="15C4B3F0" w:rsidR="003412D1" w:rsidRPr="003412D1" w:rsidRDefault="003412D1" w:rsidP="003412D1">
      <w:pPr>
        <w:rPr>
          <w:b/>
          <w:bCs/>
        </w:rPr>
      </w:pPr>
      <w:r w:rsidRPr="003412D1">
        <w:rPr>
          <w:b/>
          <w:bCs/>
        </w:rPr>
        <w:t xml:space="preserve">День 8. </w:t>
      </w:r>
      <w:r w:rsidRPr="003412D1">
        <w:rPr>
          <w:b/>
          <w:bCs/>
        </w:rPr>
        <w:t>Возвращение в Минск</w:t>
      </w:r>
    </w:p>
    <w:p w14:paraId="1C01C70E" w14:textId="77777777" w:rsidR="003412D1" w:rsidRDefault="003412D1" w:rsidP="003412D1">
      <w:r>
        <w:t>Вас ждет:</w:t>
      </w:r>
    </w:p>
    <w:p w14:paraId="0B3E2859" w14:textId="77777777" w:rsidR="003412D1" w:rsidRDefault="003412D1" w:rsidP="003412D1">
      <w:r>
        <w:t>• завтрак, свободное время и трансфер до аэропорта Махачкалы</w:t>
      </w:r>
    </w:p>
    <w:p w14:paraId="6A9EA403" w14:textId="77777777" w:rsidR="003412D1" w:rsidRDefault="003412D1" w:rsidP="003412D1">
      <w:r>
        <w:t>• 17:40 — вылет из Махачкалы</w:t>
      </w:r>
    </w:p>
    <w:p w14:paraId="65068585" w14:textId="3637AA05" w:rsidR="003412D1" w:rsidRDefault="003412D1" w:rsidP="003412D1">
      <w:r>
        <w:t>• 21:25 — прибытие в Минск</w:t>
      </w:r>
    </w:p>
    <w:p w14:paraId="108265A0" w14:textId="75815C80" w:rsidR="003412D1" w:rsidRDefault="003412D1" w:rsidP="003412D1"/>
    <w:p w14:paraId="0B3B5C48" w14:textId="77777777" w:rsidR="003412D1" w:rsidRPr="003412D1" w:rsidRDefault="003412D1" w:rsidP="003412D1">
      <w:pPr>
        <w:rPr>
          <w:b/>
          <w:bCs/>
          <w:u w:val="single"/>
        </w:rPr>
      </w:pPr>
      <w:r w:rsidRPr="003412D1">
        <w:rPr>
          <w:b/>
          <w:bCs/>
          <w:u w:val="single"/>
        </w:rPr>
        <w:t>В стоимость входит:</w:t>
      </w:r>
    </w:p>
    <w:p w14:paraId="7F4FF65E" w14:textId="77777777" w:rsidR="003412D1" w:rsidRDefault="003412D1" w:rsidP="003412D1">
      <w:r>
        <w:t>• Авиабилеты Минск — Махачкала — Минск (тариф включает: ручная кладь</w:t>
      </w:r>
    </w:p>
    <w:p w14:paraId="39AB678A" w14:textId="77777777" w:rsidR="003412D1" w:rsidRDefault="003412D1" w:rsidP="003412D1">
      <w:r>
        <w:t>и багаж 23 кг)</w:t>
      </w:r>
    </w:p>
    <w:p w14:paraId="7FAFE87A" w14:textId="77777777" w:rsidR="003412D1" w:rsidRDefault="003412D1" w:rsidP="003412D1">
      <w:r>
        <w:t>• Трансфер на протяжении всего путешествия</w:t>
      </w:r>
    </w:p>
    <w:p w14:paraId="1A769E3D" w14:textId="77777777" w:rsidR="003412D1" w:rsidRDefault="003412D1" w:rsidP="003412D1">
      <w:r>
        <w:t>• Проживание</w:t>
      </w:r>
    </w:p>
    <w:p w14:paraId="53A13ED5" w14:textId="77777777" w:rsidR="003412D1" w:rsidRDefault="003412D1" w:rsidP="003412D1">
      <w:r>
        <w:t>• Питание: 7 завтраков, 6 обедов, 1 ужин</w:t>
      </w:r>
    </w:p>
    <w:p w14:paraId="6BF465D1" w14:textId="77777777" w:rsidR="003412D1" w:rsidRDefault="003412D1" w:rsidP="003412D1">
      <w:r>
        <w:t>• Услуги гида</w:t>
      </w:r>
    </w:p>
    <w:p w14:paraId="19F2E71C" w14:textId="77777777" w:rsidR="003412D1" w:rsidRDefault="003412D1" w:rsidP="003412D1">
      <w:r>
        <w:t>• Услуги сопровождающего</w:t>
      </w:r>
    </w:p>
    <w:p w14:paraId="1698CB1B" w14:textId="77777777" w:rsidR="003412D1" w:rsidRDefault="003412D1" w:rsidP="003412D1">
      <w:r>
        <w:t>• Прогулка на катере</w:t>
      </w:r>
    </w:p>
    <w:p w14:paraId="7EB48B8B" w14:textId="77777777" w:rsidR="003412D1" w:rsidRDefault="003412D1" w:rsidP="003412D1">
      <w:r>
        <w:t>• ВСЕ входные билеты по маршруту</w:t>
      </w:r>
    </w:p>
    <w:p w14:paraId="6F5A514C" w14:textId="77777777" w:rsidR="003412D1" w:rsidRPr="003412D1" w:rsidRDefault="003412D1" w:rsidP="003412D1">
      <w:pPr>
        <w:rPr>
          <w:b/>
          <w:bCs/>
          <w:u w:val="single"/>
        </w:rPr>
      </w:pPr>
      <w:r w:rsidRPr="003412D1">
        <w:rPr>
          <w:b/>
          <w:bCs/>
          <w:u w:val="single"/>
        </w:rPr>
        <w:t>Оплачивается дополнительно:</w:t>
      </w:r>
    </w:p>
    <w:p w14:paraId="76EDCFE9" w14:textId="77777777" w:rsidR="003412D1" w:rsidRDefault="003412D1" w:rsidP="003412D1">
      <w:r>
        <w:t>• Медицинская страховка</w:t>
      </w:r>
    </w:p>
    <w:p w14:paraId="1C4E0EDD" w14:textId="77777777" w:rsidR="003412D1" w:rsidRDefault="003412D1" w:rsidP="003412D1">
      <w:r>
        <w:t>• Личные расходы</w:t>
      </w:r>
    </w:p>
    <w:p w14:paraId="799CF971" w14:textId="77777777" w:rsidR="003412D1" w:rsidRDefault="003412D1" w:rsidP="003412D1">
      <w:r>
        <w:t>• Ужины</w:t>
      </w:r>
    </w:p>
    <w:p w14:paraId="161A56FE" w14:textId="77777777" w:rsidR="003412D1" w:rsidRDefault="003412D1" w:rsidP="003412D1">
      <w:r>
        <w:t>_____________________________________________________________________________________</w:t>
      </w:r>
    </w:p>
    <w:p w14:paraId="0B881A54" w14:textId="77777777" w:rsidR="003412D1" w:rsidRDefault="003412D1" w:rsidP="003412D1">
      <w:r>
        <w:t>Доступные даты</w:t>
      </w:r>
    </w:p>
    <w:p w14:paraId="7F66CA00" w14:textId="77777777" w:rsidR="003412D1" w:rsidRDefault="003412D1" w:rsidP="003412D1">
      <w:r>
        <w:t>• 02.05.2025 – 1025 USD</w:t>
      </w:r>
    </w:p>
    <w:p w14:paraId="256058C3" w14:textId="77777777" w:rsidR="003412D1" w:rsidRDefault="003412D1" w:rsidP="003412D1">
      <w:r>
        <w:t>• 30.05.2025 – 1025 USD</w:t>
      </w:r>
    </w:p>
    <w:p w14:paraId="7C3A06EE" w14:textId="77777777" w:rsidR="003412D1" w:rsidRDefault="003412D1" w:rsidP="003412D1">
      <w:r>
        <w:t>• 06.06.2025 – 1025 USD</w:t>
      </w:r>
    </w:p>
    <w:p w14:paraId="5928CD59" w14:textId="77777777" w:rsidR="003412D1" w:rsidRPr="003412D1" w:rsidRDefault="003412D1" w:rsidP="003412D1">
      <w:pPr>
        <w:rPr>
          <w:lang w:val="en-US"/>
        </w:rPr>
      </w:pPr>
      <w:r w:rsidRPr="003412D1">
        <w:rPr>
          <w:lang w:val="en-US"/>
        </w:rPr>
        <w:t>• 13.06.2025 – 1025 USD</w:t>
      </w:r>
    </w:p>
    <w:p w14:paraId="0D5AB6F6" w14:textId="77777777" w:rsidR="003412D1" w:rsidRPr="003412D1" w:rsidRDefault="003412D1" w:rsidP="003412D1">
      <w:pPr>
        <w:rPr>
          <w:lang w:val="en-US"/>
        </w:rPr>
      </w:pPr>
      <w:r w:rsidRPr="003412D1">
        <w:rPr>
          <w:lang w:val="en-US"/>
        </w:rPr>
        <w:t>• 20.06.2025 – 1025 USD</w:t>
      </w:r>
    </w:p>
    <w:p w14:paraId="6C29B6DC" w14:textId="77777777" w:rsidR="003412D1" w:rsidRPr="003412D1" w:rsidRDefault="003412D1" w:rsidP="003412D1">
      <w:pPr>
        <w:rPr>
          <w:lang w:val="en-US"/>
        </w:rPr>
      </w:pPr>
      <w:r w:rsidRPr="003412D1">
        <w:rPr>
          <w:lang w:val="en-US"/>
        </w:rPr>
        <w:t>• 27.06.2025 – 1025 USD</w:t>
      </w:r>
    </w:p>
    <w:p w14:paraId="1758F84E" w14:textId="77777777" w:rsidR="003412D1" w:rsidRPr="003412D1" w:rsidRDefault="003412D1" w:rsidP="003412D1">
      <w:pPr>
        <w:rPr>
          <w:lang w:val="en-US"/>
        </w:rPr>
      </w:pPr>
      <w:r w:rsidRPr="003412D1">
        <w:rPr>
          <w:lang w:val="en-US"/>
        </w:rPr>
        <w:t>• 04.07.2025 – 1025 USD</w:t>
      </w:r>
    </w:p>
    <w:p w14:paraId="4B3A8ED8" w14:textId="77777777" w:rsidR="003412D1" w:rsidRPr="003412D1" w:rsidRDefault="003412D1" w:rsidP="003412D1">
      <w:pPr>
        <w:rPr>
          <w:lang w:val="en-US"/>
        </w:rPr>
      </w:pPr>
      <w:r w:rsidRPr="003412D1">
        <w:rPr>
          <w:lang w:val="en-US"/>
        </w:rPr>
        <w:t>• 11.07.2025 – 1025 USD</w:t>
      </w:r>
    </w:p>
    <w:p w14:paraId="2086CB63" w14:textId="77777777" w:rsidR="003412D1" w:rsidRPr="003412D1" w:rsidRDefault="003412D1" w:rsidP="003412D1">
      <w:pPr>
        <w:rPr>
          <w:lang w:val="en-US"/>
        </w:rPr>
      </w:pPr>
      <w:r w:rsidRPr="003412D1">
        <w:rPr>
          <w:lang w:val="en-US"/>
        </w:rPr>
        <w:t>• 18.07.2025 – 1025 USD</w:t>
      </w:r>
    </w:p>
    <w:p w14:paraId="6E35636A" w14:textId="77777777" w:rsidR="003412D1" w:rsidRPr="003412D1" w:rsidRDefault="003412D1" w:rsidP="003412D1">
      <w:pPr>
        <w:rPr>
          <w:lang w:val="en-US"/>
        </w:rPr>
      </w:pPr>
      <w:r w:rsidRPr="003412D1">
        <w:rPr>
          <w:lang w:val="en-US"/>
        </w:rPr>
        <w:t>• 25.07.2025 – 1025 USD</w:t>
      </w:r>
    </w:p>
    <w:p w14:paraId="1133BA2B" w14:textId="77777777" w:rsidR="003412D1" w:rsidRPr="003412D1" w:rsidRDefault="003412D1" w:rsidP="003412D1">
      <w:pPr>
        <w:rPr>
          <w:lang w:val="en-US"/>
        </w:rPr>
      </w:pPr>
      <w:r w:rsidRPr="003412D1">
        <w:rPr>
          <w:lang w:val="en-US"/>
        </w:rPr>
        <w:t>• 01.08.2025 – 1025 USD</w:t>
      </w:r>
    </w:p>
    <w:p w14:paraId="0879C364" w14:textId="77777777" w:rsidR="003412D1" w:rsidRPr="003412D1" w:rsidRDefault="003412D1" w:rsidP="003412D1">
      <w:pPr>
        <w:rPr>
          <w:lang w:val="en-US"/>
        </w:rPr>
      </w:pPr>
      <w:r w:rsidRPr="003412D1">
        <w:rPr>
          <w:lang w:val="en-US"/>
        </w:rPr>
        <w:t>• 08.08.2025 – 1025 USD</w:t>
      </w:r>
    </w:p>
    <w:p w14:paraId="4249768B" w14:textId="77777777" w:rsidR="003412D1" w:rsidRPr="003412D1" w:rsidRDefault="003412D1" w:rsidP="003412D1">
      <w:pPr>
        <w:rPr>
          <w:lang w:val="en-US"/>
        </w:rPr>
      </w:pPr>
      <w:r w:rsidRPr="003412D1">
        <w:rPr>
          <w:lang w:val="en-US"/>
        </w:rPr>
        <w:lastRenderedPageBreak/>
        <w:t>• 15.08.2025 – 1025 USD</w:t>
      </w:r>
    </w:p>
    <w:p w14:paraId="17559A93" w14:textId="77777777" w:rsidR="003412D1" w:rsidRPr="003412D1" w:rsidRDefault="003412D1" w:rsidP="003412D1">
      <w:pPr>
        <w:rPr>
          <w:lang w:val="en-US"/>
        </w:rPr>
      </w:pPr>
      <w:r w:rsidRPr="003412D1">
        <w:rPr>
          <w:lang w:val="en-US"/>
        </w:rPr>
        <w:t>• 22.08.2025 – 1025 USD</w:t>
      </w:r>
    </w:p>
    <w:p w14:paraId="7EC68F3C" w14:textId="4A17B858" w:rsidR="003412D1" w:rsidRPr="003412D1" w:rsidRDefault="003412D1" w:rsidP="003412D1">
      <w:pPr>
        <w:rPr>
          <w:lang w:val="en-US"/>
        </w:rPr>
      </w:pPr>
      <w:r w:rsidRPr="003412D1">
        <w:rPr>
          <w:lang w:val="en-US"/>
        </w:rPr>
        <w:t>• 29.08.2025 – 1025 USD</w:t>
      </w:r>
    </w:p>
    <w:sectPr w:rsidR="003412D1" w:rsidRPr="003412D1" w:rsidSect="00E62C87">
      <w:headerReference w:type="default" r:id="rId8"/>
      <w:footerReference w:type="default" r:id="rId9"/>
      <w:pgSz w:w="11906" w:h="16838"/>
      <w:pgMar w:top="720" w:right="720" w:bottom="720" w:left="720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CEF6DB" w14:textId="77777777" w:rsidR="00F31829" w:rsidRDefault="00F31829" w:rsidP="00EC61E1">
      <w:r>
        <w:separator/>
      </w:r>
    </w:p>
  </w:endnote>
  <w:endnote w:type="continuationSeparator" w:id="0">
    <w:p w14:paraId="0C98D617" w14:textId="77777777" w:rsidR="00F31829" w:rsidRDefault="00F31829" w:rsidP="00EC6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27111D" w14:textId="77777777" w:rsidR="00895792" w:rsidRDefault="00895792" w:rsidP="00895792">
    <w:pPr>
      <w:jc w:val="center"/>
      <w:rPr>
        <w:szCs w:val="30"/>
      </w:rPr>
    </w:pPr>
    <w:r>
      <w:rPr>
        <w:szCs w:val="30"/>
      </w:rPr>
      <w:t>_________________________________________________________________________________</w:t>
    </w:r>
  </w:p>
  <w:p w14:paraId="36C855DC" w14:textId="77777777" w:rsidR="00137FDC" w:rsidRPr="00901BFD" w:rsidRDefault="00137FDC" w:rsidP="00137FDC">
    <w:pPr>
      <w:jc w:val="center"/>
      <w:rPr>
        <w:szCs w:val="30"/>
      </w:rPr>
    </w:pPr>
    <w:bookmarkStart w:id="1" w:name="_Hlk164175611"/>
    <w:r>
      <w:rPr>
        <w:szCs w:val="30"/>
      </w:rPr>
      <w:t xml:space="preserve">УНП </w:t>
    </w:r>
    <w:proofErr w:type="gramStart"/>
    <w:r>
      <w:rPr>
        <w:szCs w:val="30"/>
      </w:rPr>
      <w:t>391376533,  ОКПО</w:t>
    </w:r>
    <w:proofErr w:type="gramEnd"/>
    <w:r>
      <w:rPr>
        <w:szCs w:val="30"/>
      </w:rPr>
      <w:t xml:space="preserve"> 301195202000,  </w:t>
    </w:r>
    <w:r w:rsidRPr="00895792">
      <w:rPr>
        <w:szCs w:val="30"/>
      </w:rPr>
      <w:t>р/с</w:t>
    </w:r>
    <w:r>
      <w:rPr>
        <w:szCs w:val="30"/>
      </w:rPr>
      <w:t xml:space="preserve"> </w:t>
    </w:r>
    <w:r>
      <w:rPr>
        <w:szCs w:val="30"/>
        <w:lang w:val="en-US"/>
      </w:rPr>
      <w:t>BY</w:t>
    </w:r>
    <w:r w:rsidRPr="00901BFD">
      <w:rPr>
        <w:szCs w:val="30"/>
      </w:rPr>
      <w:t xml:space="preserve"> 07 </w:t>
    </w:r>
    <w:r>
      <w:rPr>
        <w:szCs w:val="30"/>
        <w:lang w:val="en-US"/>
      </w:rPr>
      <w:t>MM</w:t>
    </w:r>
    <w:r w:rsidRPr="00901BFD">
      <w:rPr>
        <w:szCs w:val="30"/>
      </w:rPr>
      <w:t xml:space="preserve"> </w:t>
    </w:r>
    <w:r>
      <w:rPr>
        <w:szCs w:val="30"/>
        <w:lang w:val="en-US"/>
      </w:rPr>
      <w:t>BN</w:t>
    </w:r>
    <w:r w:rsidRPr="00901BFD">
      <w:rPr>
        <w:szCs w:val="30"/>
      </w:rPr>
      <w:t xml:space="preserve"> 30122224800109330000</w:t>
    </w:r>
    <w:r>
      <w:rPr>
        <w:szCs w:val="30"/>
      </w:rPr>
      <w:t>,</w:t>
    </w:r>
  </w:p>
  <w:p w14:paraId="3E92A7F9" w14:textId="77777777" w:rsidR="00137FDC" w:rsidRDefault="00137FDC" w:rsidP="00137FDC">
    <w:pPr>
      <w:jc w:val="center"/>
      <w:rPr>
        <w:szCs w:val="30"/>
      </w:rPr>
    </w:pPr>
    <w:bookmarkStart w:id="2" w:name="_Hlk164175637"/>
    <w:bookmarkEnd w:id="1"/>
    <w:r>
      <w:rPr>
        <w:szCs w:val="30"/>
      </w:rPr>
      <w:t xml:space="preserve">Код банка </w:t>
    </w:r>
    <w:r>
      <w:rPr>
        <w:szCs w:val="30"/>
        <w:lang w:val="en-US"/>
      </w:rPr>
      <w:t>MMBNBY</w:t>
    </w:r>
    <w:r w:rsidRPr="00901BFD">
      <w:rPr>
        <w:szCs w:val="30"/>
      </w:rPr>
      <w:t xml:space="preserve">22, </w:t>
    </w:r>
    <w:r>
      <w:rPr>
        <w:szCs w:val="30"/>
      </w:rPr>
      <w:t xml:space="preserve">ОАО «Банк </w:t>
    </w:r>
    <w:proofErr w:type="spellStart"/>
    <w:r>
      <w:rPr>
        <w:szCs w:val="30"/>
      </w:rPr>
      <w:t>Дабрабыт</w:t>
    </w:r>
    <w:proofErr w:type="spellEnd"/>
    <w:r>
      <w:rPr>
        <w:szCs w:val="30"/>
      </w:rPr>
      <w:t xml:space="preserve">», 210023, г. Витебск, </w:t>
    </w:r>
    <w:proofErr w:type="spellStart"/>
    <w:r>
      <w:rPr>
        <w:szCs w:val="30"/>
      </w:rPr>
      <w:t>пр</w:t>
    </w:r>
    <w:proofErr w:type="spellEnd"/>
    <w:r>
      <w:rPr>
        <w:szCs w:val="30"/>
      </w:rPr>
      <w:t>- т Фрунзе 35-1</w:t>
    </w:r>
  </w:p>
  <w:bookmarkEnd w:id="2"/>
  <w:p w14:paraId="1B42C723" w14:textId="77777777" w:rsidR="00895792" w:rsidRDefault="00895792" w:rsidP="00137FDC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253BE2" w14:textId="77777777" w:rsidR="00F31829" w:rsidRDefault="00F31829" w:rsidP="00EC61E1">
      <w:r>
        <w:separator/>
      </w:r>
    </w:p>
  </w:footnote>
  <w:footnote w:type="continuationSeparator" w:id="0">
    <w:p w14:paraId="287D1B7D" w14:textId="77777777" w:rsidR="00F31829" w:rsidRDefault="00F31829" w:rsidP="00EC61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49" w:type="dxa"/>
      <w:tblInd w:w="108" w:type="dxa"/>
      <w:tblLayout w:type="fixed"/>
      <w:tblLook w:val="01E0" w:firstRow="1" w:lastRow="1" w:firstColumn="1" w:lastColumn="1" w:noHBand="0" w:noVBand="0"/>
    </w:tblPr>
    <w:tblGrid>
      <w:gridCol w:w="3119"/>
      <w:gridCol w:w="7230"/>
    </w:tblGrid>
    <w:tr w:rsidR="00EC61E1" w:rsidRPr="00BF1E4F" w14:paraId="21891BDA" w14:textId="77777777" w:rsidTr="003C62DB">
      <w:trPr>
        <w:trHeight w:val="1839"/>
      </w:trPr>
      <w:tc>
        <w:tcPr>
          <w:tcW w:w="3119" w:type="dxa"/>
        </w:tcPr>
        <w:p w14:paraId="2C7C07AE" w14:textId="77777777" w:rsidR="00EC61E1" w:rsidRPr="00EF2448" w:rsidRDefault="00F7024F" w:rsidP="00EF2448">
          <w:pPr>
            <w:jc w:val="center"/>
            <w:rPr>
              <w:b/>
              <w:sz w:val="27"/>
              <w:szCs w:val="27"/>
            </w:rPr>
          </w:pPr>
          <w:r>
            <w:rPr>
              <w:noProof/>
            </w:rPr>
            <w:drawing>
              <wp:inline distT="0" distB="0" distL="0" distR="0" wp14:anchorId="036B8FC4" wp14:editId="50770501">
                <wp:extent cx="1981200" cy="1181100"/>
                <wp:effectExtent l="19050" t="0" r="0" b="0"/>
                <wp:docPr id="1" name="Рисунок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24100" t="21332" r="18750" b="2185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1200" cy="1181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30" w:type="dxa"/>
        </w:tcPr>
        <w:p w14:paraId="2D3F7534" w14:textId="77777777" w:rsidR="00EC61E1" w:rsidRDefault="00EC61E1" w:rsidP="00EF2448">
          <w:pPr>
            <w:rPr>
              <w:b/>
              <w:sz w:val="28"/>
              <w:szCs w:val="28"/>
            </w:rPr>
          </w:pPr>
        </w:p>
        <w:p w14:paraId="7680214E" w14:textId="77777777" w:rsidR="00EC61E1" w:rsidRPr="00E87C9C" w:rsidRDefault="00EC61E1" w:rsidP="00EF2448">
          <w:pPr>
            <w:rPr>
              <w:b/>
              <w:sz w:val="28"/>
              <w:szCs w:val="28"/>
            </w:rPr>
          </w:pPr>
          <w:bookmarkStart w:id="0" w:name="_Hlk164175587"/>
          <w:r w:rsidRPr="00E87C9C">
            <w:rPr>
              <w:b/>
              <w:sz w:val="28"/>
              <w:szCs w:val="28"/>
            </w:rPr>
            <w:t xml:space="preserve">Общество с ограниченной ответственностью «Туристическая компания «Навигатор </w:t>
          </w:r>
          <w:r>
            <w:rPr>
              <w:b/>
              <w:sz w:val="28"/>
              <w:szCs w:val="28"/>
            </w:rPr>
            <w:t>п</w:t>
          </w:r>
          <w:r w:rsidRPr="00E87C9C">
            <w:rPr>
              <w:b/>
              <w:sz w:val="28"/>
              <w:szCs w:val="28"/>
            </w:rPr>
            <w:t xml:space="preserve">утешествий» </w:t>
          </w:r>
        </w:p>
        <w:p w14:paraId="2C8AB03D" w14:textId="77777777" w:rsidR="00EF2448" w:rsidRDefault="00EC61E1" w:rsidP="00EF2448">
          <w:r w:rsidRPr="00E87C9C">
            <w:t>2100</w:t>
          </w:r>
          <w:r w:rsidR="0091353E">
            <w:t>15</w:t>
          </w:r>
          <w:r w:rsidRPr="00E87C9C">
            <w:t xml:space="preserve">, </w:t>
          </w:r>
          <w:proofErr w:type="spellStart"/>
          <w:r w:rsidRPr="00E87C9C">
            <w:t>г.Витебск</w:t>
          </w:r>
          <w:proofErr w:type="spellEnd"/>
          <w:r w:rsidRPr="00E87C9C">
            <w:t xml:space="preserve">, пр-т </w:t>
          </w:r>
          <w:r w:rsidR="0091353E">
            <w:t>Московский</w:t>
          </w:r>
          <w:r w:rsidRPr="00E87C9C">
            <w:t xml:space="preserve">, д. </w:t>
          </w:r>
          <w:r w:rsidR="0091353E">
            <w:t>11</w:t>
          </w:r>
          <w:r w:rsidRPr="00E87C9C">
            <w:t xml:space="preserve">, </w:t>
          </w:r>
          <w:r w:rsidR="0091353E">
            <w:t>к</w:t>
          </w:r>
          <w:r w:rsidRPr="00E87C9C">
            <w:t xml:space="preserve">. </w:t>
          </w:r>
          <w:r w:rsidR="0091353E">
            <w:t>1</w:t>
          </w:r>
          <w:r w:rsidRPr="00E87C9C">
            <w:t xml:space="preserve">, </w:t>
          </w:r>
        </w:p>
        <w:bookmarkEnd w:id="0"/>
        <w:p w14:paraId="5F97D439" w14:textId="77777777" w:rsidR="00EC61E1" w:rsidRPr="004327D0" w:rsidRDefault="0091353E" w:rsidP="00EF2448">
          <w:pPr>
            <w:rPr>
              <w:lang w:val="en-US"/>
            </w:rPr>
          </w:pPr>
          <w:r>
            <w:t>тел</w:t>
          </w:r>
          <w:r w:rsidRPr="004327D0">
            <w:rPr>
              <w:lang w:val="en-US"/>
            </w:rPr>
            <w:t>./</w:t>
          </w:r>
          <w:r>
            <w:t>факс</w:t>
          </w:r>
          <w:r w:rsidR="00EC61E1" w:rsidRPr="004327D0">
            <w:rPr>
              <w:lang w:val="en-US"/>
            </w:rPr>
            <w:t xml:space="preserve"> 8(0212)</w:t>
          </w:r>
          <w:r w:rsidRPr="004327D0">
            <w:rPr>
              <w:lang w:val="en-US"/>
            </w:rPr>
            <w:t>6</w:t>
          </w:r>
          <w:r w:rsidR="00EC61E1" w:rsidRPr="004327D0">
            <w:rPr>
              <w:lang w:val="en-US"/>
            </w:rPr>
            <w:t>3</w:t>
          </w:r>
          <w:r w:rsidRPr="004327D0">
            <w:rPr>
              <w:lang w:val="en-US"/>
            </w:rPr>
            <w:t>6</w:t>
          </w:r>
          <w:r w:rsidR="00EC61E1" w:rsidRPr="004327D0">
            <w:rPr>
              <w:lang w:val="en-US"/>
            </w:rPr>
            <w:t>3</w:t>
          </w:r>
          <w:r w:rsidRPr="004327D0">
            <w:rPr>
              <w:lang w:val="en-US"/>
            </w:rPr>
            <w:t>90</w:t>
          </w:r>
        </w:p>
        <w:p w14:paraId="5EB57429" w14:textId="77777777" w:rsidR="00F7024F" w:rsidRPr="0091353E" w:rsidRDefault="00F7024F" w:rsidP="00F7024F">
          <w:pPr>
            <w:pStyle w:val="ConsPlusNonformat"/>
            <w:jc w:val="both"/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</w:pPr>
          <w:r w:rsidRPr="00F7024F">
            <w:rPr>
              <w:rFonts w:ascii="Times New Roman" w:hAnsi="Times New Roman" w:cs="Times New Roman"/>
              <w:b/>
              <w:sz w:val="24"/>
              <w:szCs w:val="24"/>
            </w:rPr>
            <w:t>МТС</w:t>
          </w:r>
          <w:r w:rsidRPr="0091353E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>: +375-33-3</w:t>
          </w:r>
          <w:r w:rsidR="0091353E" w:rsidRPr="0091353E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>9</w:t>
          </w:r>
          <w:r w:rsidRPr="0091353E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 xml:space="preserve">-38-177, </w:t>
          </w:r>
          <w:proofErr w:type="spellStart"/>
          <w:r w:rsidRPr="00F7024F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>Velcom</w:t>
          </w:r>
          <w:proofErr w:type="spellEnd"/>
          <w:r w:rsidRPr="0091353E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>: +375-</w:t>
          </w:r>
          <w:r w:rsidR="00A42F04" w:rsidRPr="0091353E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>29</w:t>
          </w:r>
          <w:r w:rsidRPr="0091353E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>-</w:t>
          </w:r>
          <w:r w:rsidR="00750990" w:rsidRPr="005769B6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>3</w:t>
          </w:r>
          <w:r w:rsidRPr="0091353E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>7-38-177</w:t>
          </w:r>
        </w:p>
        <w:p w14:paraId="7236207C" w14:textId="77777777" w:rsidR="00EC61E1" w:rsidRPr="00F7024F" w:rsidRDefault="00F7024F" w:rsidP="0091353E">
          <w:pPr>
            <w:pStyle w:val="ConsPlusNonformat"/>
            <w:jc w:val="both"/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</w:pPr>
          <w:r w:rsidRPr="00F7024F">
            <w:rPr>
              <w:rFonts w:ascii="Times New Roman" w:hAnsi="Times New Roman" w:cs="Times New Roman"/>
              <w:sz w:val="24"/>
              <w:szCs w:val="24"/>
              <w:lang w:val="en-US"/>
            </w:rPr>
            <w:t xml:space="preserve">e-mail: </w:t>
          </w:r>
          <w:r w:rsidR="00F31829">
            <w:fldChar w:fldCharType="begin"/>
          </w:r>
          <w:r w:rsidR="00F31829" w:rsidRPr="00BF1E4F">
            <w:rPr>
              <w:lang w:val="en-US"/>
            </w:rPr>
            <w:instrText xml:space="preserve"> HYPERLINK "mailto:manager@tk-navigator.by" </w:instrText>
          </w:r>
          <w:r w:rsidR="00F31829">
            <w:fldChar w:fldCharType="separate"/>
          </w:r>
          <w:r w:rsidR="0091353E" w:rsidRPr="006D0872">
            <w:rPr>
              <w:rStyle w:val="a8"/>
              <w:rFonts w:ascii="Times New Roman" w:hAnsi="Times New Roman" w:cs="Times New Roman"/>
              <w:b/>
              <w:sz w:val="24"/>
              <w:szCs w:val="24"/>
              <w:lang w:val="en-US"/>
            </w:rPr>
            <w:t>manager@tk-navigator.by</w:t>
          </w:r>
          <w:r w:rsidR="00F31829">
            <w:rPr>
              <w:rStyle w:val="a8"/>
              <w:rFonts w:ascii="Times New Roman" w:hAnsi="Times New Roman" w:cs="Times New Roman"/>
              <w:b/>
              <w:sz w:val="24"/>
              <w:szCs w:val="24"/>
              <w:lang w:val="en-US"/>
            </w:rPr>
            <w:fldChar w:fldCharType="end"/>
          </w:r>
        </w:p>
      </w:tc>
    </w:tr>
  </w:tbl>
  <w:p w14:paraId="23FE35C4" w14:textId="77777777" w:rsidR="00EC61E1" w:rsidRPr="00F7024F" w:rsidRDefault="00EC61E1" w:rsidP="00EF2448">
    <w:pPr>
      <w:pStyle w:val="a4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25" type="#_x0000_t75" style="width:39.75pt;height:39.75pt;visibility:visible;mso-wrap-style:square" o:bullet="t">
        <v:imagedata r:id="rId1" o:title=""/>
      </v:shape>
    </w:pict>
  </w:numPicBullet>
  <w:abstractNum w:abstractNumId="0" w15:restartNumberingAfterBreak="0">
    <w:nsid w:val="037555C6"/>
    <w:multiLevelType w:val="hybridMultilevel"/>
    <w:tmpl w:val="AEB849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F9700D"/>
    <w:multiLevelType w:val="multilevel"/>
    <w:tmpl w:val="F4644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ECC4C9B"/>
    <w:multiLevelType w:val="multilevel"/>
    <w:tmpl w:val="2F40F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55E7B25"/>
    <w:multiLevelType w:val="multilevel"/>
    <w:tmpl w:val="2C147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93A4BCA"/>
    <w:multiLevelType w:val="multilevel"/>
    <w:tmpl w:val="7ABCE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B2D2578"/>
    <w:multiLevelType w:val="hybridMultilevel"/>
    <w:tmpl w:val="125CCF34"/>
    <w:lvl w:ilvl="0" w:tplc="63FC23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6" w15:restartNumberingAfterBreak="0">
    <w:nsid w:val="2F877D22"/>
    <w:multiLevelType w:val="multilevel"/>
    <w:tmpl w:val="CD18D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74E7D2E"/>
    <w:multiLevelType w:val="multilevel"/>
    <w:tmpl w:val="3516D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91E64F3"/>
    <w:multiLevelType w:val="multilevel"/>
    <w:tmpl w:val="22CA1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C5E75E1"/>
    <w:multiLevelType w:val="hybridMultilevel"/>
    <w:tmpl w:val="2D1E3B8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A65FCD"/>
    <w:multiLevelType w:val="hybridMultilevel"/>
    <w:tmpl w:val="F63CF6F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E9478F"/>
    <w:multiLevelType w:val="multilevel"/>
    <w:tmpl w:val="0DD27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74334E7"/>
    <w:multiLevelType w:val="hybridMultilevel"/>
    <w:tmpl w:val="6930B67A"/>
    <w:lvl w:ilvl="0" w:tplc="DD9A0FF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558EFB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94C967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42A9AA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CEC316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70C43B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FEE214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8F4395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CE6B91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 w15:restartNumberingAfterBreak="0">
    <w:nsid w:val="707342D2"/>
    <w:multiLevelType w:val="multilevel"/>
    <w:tmpl w:val="70502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9"/>
  </w:num>
  <w:num w:numId="3">
    <w:abstractNumId w:val="6"/>
  </w:num>
  <w:num w:numId="4">
    <w:abstractNumId w:val="13"/>
  </w:num>
  <w:num w:numId="5">
    <w:abstractNumId w:val="3"/>
  </w:num>
  <w:num w:numId="6">
    <w:abstractNumId w:val="2"/>
  </w:num>
  <w:num w:numId="7">
    <w:abstractNumId w:val="11"/>
  </w:num>
  <w:num w:numId="8">
    <w:abstractNumId w:val="4"/>
  </w:num>
  <w:num w:numId="9">
    <w:abstractNumId w:val="1"/>
  </w:num>
  <w:num w:numId="10">
    <w:abstractNumId w:val="8"/>
  </w:num>
  <w:num w:numId="11">
    <w:abstractNumId w:val="7"/>
  </w:num>
  <w:num w:numId="12">
    <w:abstractNumId w:val="10"/>
  </w:num>
  <w:num w:numId="13">
    <w:abstractNumId w:val="5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48D"/>
    <w:rsid w:val="00006730"/>
    <w:rsid w:val="000170EA"/>
    <w:rsid w:val="00024C25"/>
    <w:rsid w:val="00033127"/>
    <w:rsid w:val="00033848"/>
    <w:rsid w:val="00042CA6"/>
    <w:rsid w:val="00044C64"/>
    <w:rsid w:val="00051DC0"/>
    <w:rsid w:val="00060599"/>
    <w:rsid w:val="000713E2"/>
    <w:rsid w:val="00071CCF"/>
    <w:rsid w:val="00083D70"/>
    <w:rsid w:val="00094450"/>
    <w:rsid w:val="000B5CC2"/>
    <w:rsid w:val="000C60DC"/>
    <w:rsid w:val="000D43C7"/>
    <w:rsid w:val="000E3787"/>
    <w:rsid w:val="000F14E9"/>
    <w:rsid w:val="000F4537"/>
    <w:rsid w:val="000F6F48"/>
    <w:rsid w:val="001039CB"/>
    <w:rsid w:val="00115648"/>
    <w:rsid w:val="00115FAD"/>
    <w:rsid w:val="00125CE4"/>
    <w:rsid w:val="001340AE"/>
    <w:rsid w:val="0013579E"/>
    <w:rsid w:val="00137FDC"/>
    <w:rsid w:val="00167971"/>
    <w:rsid w:val="00180402"/>
    <w:rsid w:val="001858D3"/>
    <w:rsid w:val="001A01C8"/>
    <w:rsid w:val="001A6BD6"/>
    <w:rsid w:val="001C2D08"/>
    <w:rsid w:val="001E1B21"/>
    <w:rsid w:val="001F0C97"/>
    <w:rsid w:val="001F174C"/>
    <w:rsid w:val="002107F5"/>
    <w:rsid w:val="002146B4"/>
    <w:rsid w:val="002308E1"/>
    <w:rsid w:val="00231D14"/>
    <w:rsid w:val="00232F2A"/>
    <w:rsid w:val="002456CE"/>
    <w:rsid w:val="00246DBD"/>
    <w:rsid w:val="00250778"/>
    <w:rsid w:val="002636FD"/>
    <w:rsid w:val="002657A1"/>
    <w:rsid w:val="002860C2"/>
    <w:rsid w:val="00296FB9"/>
    <w:rsid w:val="002B0135"/>
    <w:rsid w:val="002B18C0"/>
    <w:rsid w:val="002B35FC"/>
    <w:rsid w:val="002B50D6"/>
    <w:rsid w:val="002B6EC0"/>
    <w:rsid w:val="002C6706"/>
    <w:rsid w:val="002D3BC6"/>
    <w:rsid w:val="002F0649"/>
    <w:rsid w:val="002F12C9"/>
    <w:rsid w:val="002F13CD"/>
    <w:rsid w:val="002F2C25"/>
    <w:rsid w:val="002F3F92"/>
    <w:rsid w:val="002F525D"/>
    <w:rsid w:val="002F52B5"/>
    <w:rsid w:val="002F56EC"/>
    <w:rsid w:val="003028E5"/>
    <w:rsid w:val="003074B7"/>
    <w:rsid w:val="003264AB"/>
    <w:rsid w:val="0033559E"/>
    <w:rsid w:val="003412D1"/>
    <w:rsid w:val="003514D4"/>
    <w:rsid w:val="003527BC"/>
    <w:rsid w:val="0035494D"/>
    <w:rsid w:val="00356CA1"/>
    <w:rsid w:val="003613DC"/>
    <w:rsid w:val="00364AA6"/>
    <w:rsid w:val="00393E35"/>
    <w:rsid w:val="0039477E"/>
    <w:rsid w:val="00396711"/>
    <w:rsid w:val="003B297B"/>
    <w:rsid w:val="003C62DB"/>
    <w:rsid w:val="0040123C"/>
    <w:rsid w:val="0040479F"/>
    <w:rsid w:val="00413F17"/>
    <w:rsid w:val="00425BED"/>
    <w:rsid w:val="00430F6B"/>
    <w:rsid w:val="004327D0"/>
    <w:rsid w:val="00440300"/>
    <w:rsid w:val="004434F8"/>
    <w:rsid w:val="004476F7"/>
    <w:rsid w:val="00452264"/>
    <w:rsid w:val="00466B3F"/>
    <w:rsid w:val="00471594"/>
    <w:rsid w:val="00475288"/>
    <w:rsid w:val="0049030E"/>
    <w:rsid w:val="00490AC3"/>
    <w:rsid w:val="004969F2"/>
    <w:rsid w:val="004979CE"/>
    <w:rsid w:val="004A14B9"/>
    <w:rsid w:val="004A1AAA"/>
    <w:rsid w:val="004A3968"/>
    <w:rsid w:val="004A53D0"/>
    <w:rsid w:val="004A7879"/>
    <w:rsid w:val="004B5EB8"/>
    <w:rsid w:val="004B5FD8"/>
    <w:rsid w:val="004C0034"/>
    <w:rsid w:val="004D4125"/>
    <w:rsid w:val="004E79F5"/>
    <w:rsid w:val="00504051"/>
    <w:rsid w:val="00525408"/>
    <w:rsid w:val="00527A12"/>
    <w:rsid w:val="005313A8"/>
    <w:rsid w:val="00537315"/>
    <w:rsid w:val="00564B01"/>
    <w:rsid w:val="005712D9"/>
    <w:rsid w:val="00574BEC"/>
    <w:rsid w:val="005769B6"/>
    <w:rsid w:val="00581012"/>
    <w:rsid w:val="005827E5"/>
    <w:rsid w:val="005841FE"/>
    <w:rsid w:val="005845D1"/>
    <w:rsid w:val="00590C85"/>
    <w:rsid w:val="005A5509"/>
    <w:rsid w:val="005B542A"/>
    <w:rsid w:val="005C5C52"/>
    <w:rsid w:val="005E1F3C"/>
    <w:rsid w:val="005E46A0"/>
    <w:rsid w:val="005E5020"/>
    <w:rsid w:val="005E5E41"/>
    <w:rsid w:val="00600BB9"/>
    <w:rsid w:val="006039CC"/>
    <w:rsid w:val="006147FD"/>
    <w:rsid w:val="00655F59"/>
    <w:rsid w:val="0066088D"/>
    <w:rsid w:val="006712F3"/>
    <w:rsid w:val="00674938"/>
    <w:rsid w:val="0068205A"/>
    <w:rsid w:val="00684FFA"/>
    <w:rsid w:val="00686C11"/>
    <w:rsid w:val="006931E3"/>
    <w:rsid w:val="006B6065"/>
    <w:rsid w:val="006B777D"/>
    <w:rsid w:val="006C24D5"/>
    <w:rsid w:val="006C3918"/>
    <w:rsid w:val="006E290E"/>
    <w:rsid w:val="006E7AF9"/>
    <w:rsid w:val="00700919"/>
    <w:rsid w:val="0070305C"/>
    <w:rsid w:val="007062E0"/>
    <w:rsid w:val="007224EA"/>
    <w:rsid w:val="00724C81"/>
    <w:rsid w:val="00725FE0"/>
    <w:rsid w:val="007441AF"/>
    <w:rsid w:val="007459C8"/>
    <w:rsid w:val="00750990"/>
    <w:rsid w:val="007640C9"/>
    <w:rsid w:val="007648AF"/>
    <w:rsid w:val="0077309F"/>
    <w:rsid w:val="0077782D"/>
    <w:rsid w:val="00777F8A"/>
    <w:rsid w:val="00791A8A"/>
    <w:rsid w:val="007942AF"/>
    <w:rsid w:val="0079651E"/>
    <w:rsid w:val="00797DF6"/>
    <w:rsid w:val="007A5DF3"/>
    <w:rsid w:val="007B6839"/>
    <w:rsid w:val="007B75A9"/>
    <w:rsid w:val="007C7417"/>
    <w:rsid w:val="007D147F"/>
    <w:rsid w:val="007D1F7D"/>
    <w:rsid w:val="007D7AC1"/>
    <w:rsid w:val="008009DB"/>
    <w:rsid w:val="008165FC"/>
    <w:rsid w:val="00816781"/>
    <w:rsid w:val="00817F82"/>
    <w:rsid w:val="00826B2A"/>
    <w:rsid w:val="00827893"/>
    <w:rsid w:val="00846122"/>
    <w:rsid w:val="008476F8"/>
    <w:rsid w:val="00856CAE"/>
    <w:rsid w:val="00874556"/>
    <w:rsid w:val="00881171"/>
    <w:rsid w:val="008945A8"/>
    <w:rsid w:val="00894A34"/>
    <w:rsid w:val="00895716"/>
    <w:rsid w:val="00895792"/>
    <w:rsid w:val="008A0175"/>
    <w:rsid w:val="008A3CF7"/>
    <w:rsid w:val="008B76BF"/>
    <w:rsid w:val="008C07DA"/>
    <w:rsid w:val="008C3A24"/>
    <w:rsid w:val="008C6B23"/>
    <w:rsid w:val="008C6F05"/>
    <w:rsid w:val="008D3662"/>
    <w:rsid w:val="008D7F79"/>
    <w:rsid w:val="008F256E"/>
    <w:rsid w:val="0090126D"/>
    <w:rsid w:val="0091353E"/>
    <w:rsid w:val="0091715C"/>
    <w:rsid w:val="00925227"/>
    <w:rsid w:val="0093448D"/>
    <w:rsid w:val="009357F9"/>
    <w:rsid w:val="0093613D"/>
    <w:rsid w:val="00936305"/>
    <w:rsid w:val="00936E03"/>
    <w:rsid w:val="0093784F"/>
    <w:rsid w:val="00941E51"/>
    <w:rsid w:val="009428E8"/>
    <w:rsid w:val="00956AA3"/>
    <w:rsid w:val="00963974"/>
    <w:rsid w:val="00982110"/>
    <w:rsid w:val="00996105"/>
    <w:rsid w:val="009A1B54"/>
    <w:rsid w:val="009A5AE7"/>
    <w:rsid w:val="009A796C"/>
    <w:rsid w:val="009B6FE2"/>
    <w:rsid w:val="009B7268"/>
    <w:rsid w:val="009B73B4"/>
    <w:rsid w:val="009D1924"/>
    <w:rsid w:val="009D3B27"/>
    <w:rsid w:val="009D54D4"/>
    <w:rsid w:val="009E0FAD"/>
    <w:rsid w:val="009E5FB5"/>
    <w:rsid w:val="009F0BD3"/>
    <w:rsid w:val="00A003EA"/>
    <w:rsid w:val="00A26882"/>
    <w:rsid w:val="00A3039D"/>
    <w:rsid w:val="00A30619"/>
    <w:rsid w:val="00A33BFF"/>
    <w:rsid w:val="00A42F04"/>
    <w:rsid w:val="00A52CA7"/>
    <w:rsid w:val="00A531FC"/>
    <w:rsid w:val="00A55954"/>
    <w:rsid w:val="00A62F79"/>
    <w:rsid w:val="00A74EE7"/>
    <w:rsid w:val="00A91A1B"/>
    <w:rsid w:val="00AA0DAF"/>
    <w:rsid w:val="00AA41B7"/>
    <w:rsid w:val="00AA43AE"/>
    <w:rsid w:val="00AA696B"/>
    <w:rsid w:val="00AB2E8C"/>
    <w:rsid w:val="00AD07CF"/>
    <w:rsid w:val="00AD1B93"/>
    <w:rsid w:val="00AD4B5B"/>
    <w:rsid w:val="00AE1DA5"/>
    <w:rsid w:val="00AE6D38"/>
    <w:rsid w:val="00AF1506"/>
    <w:rsid w:val="00B147DD"/>
    <w:rsid w:val="00B32789"/>
    <w:rsid w:val="00B336B6"/>
    <w:rsid w:val="00B41C9E"/>
    <w:rsid w:val="00B42D7A"/>
    <w:rsid w:val="00B50F67"/>
    <w:rsid w:val="00B715B0"/>
    <w:rsid w:val="00B7376B"/>
    <w:rsid w:val="00B75322"/>
    <w:rsid w:val="00B8082A"/>
    <w:rsid w:val="00B81056"/>
    <w:rsid w:val="00B812C0"/>
    <w:rsid w:val="00B82FAD"/>
    <w:rsid w:val="00B95A3F"/>
    <w:rsid w:val="00B9635F"/>
    <w:rsid w:val="00BA390F"/>
    <w:rsid w:val="00BB5AE3"/>
    <w:rsid w:val="00BB6026"/>
    <w:rsid w:val="00BC1699"/>
    <w:rsid w:val="00BC4F9B"/>
    <w:rsid w:val="00BC66DE"/>
    <w:rsid w:val="00BC6B1B"/>
    <w:rsid w:val="00BE1D01"/>
    <w:rsid w:val="00BE64D9"/>
    <w:rsid w:val="00BE6EEC"/>
    <w:rsid w:val="00BF1E4F"/>
    <w:rsid w:val="00C04659"/>
    <w:rsid w:val="00C06A8E"/>
    <w:rsid w:val="00C070B9"/>
    <w:rsid w:val="00C107DC"/>
    <w:rsid w:val="00C21C9D"/>
    <w:rsid w:val="00C2696A"/>
    <w:rsid w:val="00C3001A"/>
    <w:rsid w:val="00C40464"/>
    <w:rsid w:val="00C468CD"/>
    <w:rsid w:val="00C629EF"/>
    <w:rsid w:val="00C665C2"/>
    <w:rsid w:val="00C67DF7"/>
    <w:rsid w:val="00C96C2B"/>
    <w:rsid w:val="00CB0872"/>
    <w:rsid w:val="00CB1328"/>
    <w:rsid w:val="00CB2A30"/>
    <w:rsid w:val="00CB3E55"/>
    <w:rsid w:val="00CB62F4"/>
    <w:rsid w:val="00CF0994"/>
    <w:rsid w:val="00CF3C7B"/>
    <w:rsid w:val="00D016AD"/>
    <w:rsid w:val="00D04C91"/>
    <w:rsid w:val="00D06EC9"/>
    <w:rsid w:val="00D37189"/>
    <w:rsid w:val="00D40684"/>
    <w:rsid w:val="00D54BF9"/>
    <w:rsid w:val="00D605B2"/>
    <w:rsid w:val="00D71807"/>
    <w:rsid w:val="00D725C6"/>
    <w:rsid w:val="00D75532"/>
    <w:rsid w:val="00D760E0"/>
    <w:rsid w:val="00D81A76"/>
    <w:rsid w:val="00D919E2"/>
    <w:rsid w:val="00D937AE"/>
    <w:rsid w:val="00D963B8"/>
    <w:rsid w:val="00D97C76"/>
    <w:rsid w:val="00DB24E0"/>
    <w:rsid w:val="00DB2C04"/>
    <w:rsid w:val="00DC52F7"/>
    <w:rsid w:val="00DC5584"/>
    <w:rsid w:val="00DD193B"/>
    <w:rsid w:val="00DE535A"/>
    <w:rsid w:val="00DE758A"/>
    <w:rsid w:val="00E221ED"/>
    <w:rsid w:val="00E2291A"/>
    <w:rsid w:val="00E35022"/>
    <w:rsid w:val="00E377EE"/>
    <w:rsid w:val="00E41497"/>
    <w:rsid w:val="00E42CFB"/>
    <w:rsid w:val="00E62C87"/>
    <w:rsid w:val="00E655FB"/>
    <w:rsid w:val="00E6573A"/>
    <w:rsid w:val="00E66A81"/>
    <w:rsid w:val="00E73047"/>
    <w:rsid w:val="00E76B9F"/>
    <w:rsid w:val="00E8337C"/>
    <w:rsid w:val="00E86A2B"/>
    <w:rsid w:val="00E86BFA"/>
    <w:rsid w:val="00E87C9C"/>
    <w:rsid w:val="00E90124"/>
    <w:rsid w:val="00E96D79"/>
    <w:rsid w:val="00E976E3"/>
    <w:rsid w:val="00EA6BE8"/>
    <w:rsid w:val="00EB16E8"/>
    <w:rsid w:val="00EB4ADA"/>
    <w:rsid w:val="00EB5190"/>
    <w:rsid w:val="00EC16AB"/>
    <w:rsid w:val="00EC61E1"/>
    <w:rsid w:val="00ED3827"/>
    <w:rsid w:val="00ED3E6F"/>
    <w:rsid w:val="00EE3282"/>
    <w:rsid w:val="00EF2448"/>
    <w:rsid w:val="00F10402"/>
    <w:rsid w:val="00F172EE"/>
    <w:rsid w:val="00F200FE"/>
    <w:rsid w:val="00F21083"/>
    <w:rsid w:val="00F27ABB"/>
    <w:rsid w:val="00F31829"/>
    <w:rsid w:val="00F32A4A"/>
    <w:rsid w:val="00F411C4"/>
    <w:rsid w:val="00F434FA"/>
    <w:rsid w:val="00F47582"/>
    <w:rsid w:val="00F51A1E"/>
    <w:rsid w:val="00F648DC"/>
    <w:rsid w:val="00F7024F"/>
    <w:rsid w:val="00F86492"/>
    <w:rsid w:val="00F87B14"/>
    <w:rsid w:val="00FA2540"/>
    <w:rsid w:val="00FA7472"/>
    <w:rsid w:val="00FC4B20"/>
    <w:rsid w:val="00FC5679"/>
    <w:rsid w:val="00FD244F"/>
    <w:rsid w:val="00FE0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D1BF7A"/>
  <w15:docId w15:val="{E250A3B8-3923-45C0-8633-70BA5DB0C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3448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C003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4C003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7D1F7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5">
    <w:name w:val="heading 5"/>
    <w:basedOn w:val="a"/>
    <w:link w:val="50"/>
    <w:uiPriority w:val="9"/>
    <w:qFormat/>
    <w:rsid w:val="00963974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1">
    <w:name w:val="Body Text 3"/>
    <w:basedOn w:val="a"/>
    <w:rsid w:val="0093448D"/>
    <w:rPr>
      <w:sz w:val="28"/>
      <w:szCs w:val="20"/>
    </w:rPr>
  </w:style>
  <w:style w:type="paragraph" w:customStyle="1" w:styleId="11">
    <w:name w:val="Основной текст1"/>
    <w:rsid w:val="0093448D"/>
    <w:rPr>
      <w:color w:val="000000"/>
      <w:sz w:val="24"/>
      <w:lang w:val="en-US"/>
    </w:rPr>
  </w:style>
  <w:style w:type="paragraph" w:styleId="a3">
    <w:name w:val="Balloon Text"/>
    <w:basedOn w:val="a"/>
    <w:semiHidden/>
    <w:rsid w:val="00AD1B93"/>
    <w:rPr>
      <w:rFonts w:ascii="Tahoma" w:hAnsi="Tahoma" w:cs="Tahoma"/>
      <w:sz w:val="16"/>
      <w:szCs w:val="16"/>
    </w:rPr>
  </w:style>
  <w:style w:type="paragraph" w:styleId="21">
    <w:name w:val="Body Text Indent 2"/>
    <w:basedOn w:val="a"/>
    <w:rsid w:val="004A7879"/>
    <w:pPr>
      <w:spacing w:after="120" w:line="480" w:lineRule="auto"/>
      <w:ind w:left="283"/>
    </w:pPr>
  </w:style>
  <w:style w:type="paragraph" w:styleId="32">
    <w:name w:val="Body Text Indent 3"/>
    <w:basedOn w:val="a"/>
    <w:rsid w:val="004A7879"/>
    <w:pPr>
      <w:spacing w:after="120"/>
      <w:ind w:left="283"/>
    </w:pPr>
    <w:rPr>
      <w:sz w:val="16"/>
      <w:szCs w:val="16"/>
    </w:rPr>
  </w:style>
  <w:style w:type="paragraph" w:styleId="a4">
    <w:name w:val="header"/>
    <w:basedOn w:val="a"/>
    <w:link w:val="a5"/>
    <w:rsid w:val="00EC61E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EC61E1"/>
    <w:rPr>
      <w:sz w:val="24"/>
      <w:szCs w:val="24"/>
    </w:rPr>
  </w:style>
  <w:style w:type="paragraph" w:styleId="a6">
    <w:name w:val="footer"/>
    <w:basedOn w:val="a"/>
    <w:link w:val="a7"/>
    <w:rsid w:val="00EC61E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EC61E1"/>
    <w:rPr>
      <w:sz w:val="24"/>
      <w:szCs w:val="24"/>
    </w:rPr>
  </w:style>
  <w:style w:type="paragraph" w:customStyle="1" w:styleId="ConsPlusNonformat">
    <w:name w:val="ConsPlusNonformat"/>
    <w:uiPriority w:val="99"/>
    <w:rsid w:val="00F7024F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styleId="a8">
    <w:name w:val="Hyperlink"/>
    <w:basedOn w:val="a0"/>
    <w:rsid w:val="00F7024F"/>
    <w:rPr>
      <w:color w:val="0000FF"/>
      <w:u w:val="single"/>
    </w:rPr>
  </w:style>
  <w:style w:type="paragraph" w:styleId="a9">
    <w:name w:val="Body Text"/>
    <w:basedOn w:val="a"/>
    <w:link w:val="aa"/>
    <w:rsid w:val="001039CB"/>
    <w:pPr>
      <w:spacing w:after="120"/>
    </w:pPr>
  </w:style>
  <w:style w:type="character" w:customStyle="1" w:styleId="aa">
    <w:name w:val="Основной текст Знак"/>
    <w:basedOn w:val="a0"/>
    <w:link w:val="a9"/>
    <w:rsid w:val="001039CB"/>
    <w:rPr>
      <w:sz w:val="24"/>
      <w:szCs w:val="24"/>
    </w:rPr>
  </w:style>
  <w:style w:type="paragraph" w:styleId="ab">
    <w:name w:val="List Paragraph"/>
    <w:basedOn w:val="a"/>
    <w:uiPriority w:val="34"/>
    <w:qFormat/>
    <w:rsid w:val="00E35022"/>
    <w:pPr>
      <w:spacing w:after="200" w:line="288" w:lineRule="auto"/>
      <w:ind w:left="720"/>
      <w:contextualSpacing/>
    </w:pPr>
    <w:rPr>
      <w:rFonts w:asciiTheme="minorHAnsi" w:eastAsiaTheme="minorHAnsi" w:hAnsiTheme="minorHAnsi" w:cstheme="minorBidi"/>
      <w:i/>
      <w:iCs/>
      <w:sz w:val="20"/>
      <w:szCs w:val="20"/>
      <w:lang w:val="en-US" w:eastAsia="en-US" w:bidi="en-US"/>
    </w:rPr>
  </w:style>
  <w:style w:type="character" w:styleId="ac">
    <w:name w:val="Strong"/>
    <w:basedOn w:val="a0"/>
    <w:uiPriority w:val="22"/>
    <w:qFormat/>
    <w:rsid w:val="00E35022"/>
    <w:rPr>
      <w:b/>
      <w:bCs/>
    </w:rPr>
  </w:style>
  <w:style w:type="table" w:styleId="ad">
    <w:name w:val="Table Grid"/>
    <w:basedOn w:val="a1"/>
    <w:rsid w:val="00296FB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50">
    <w:name w:val="Заголовок 5 Знак"/>
    <w:basedOn w:val="a0"/>
    <w:link w:val="5"/>
    <w:uiPriority w:val="9"/>
    <w:rsid w:val="00963974"/>
    <w:rPr>
      <w:b/>
      <w:bCs/>
    </w:rPr>
  </w:style>
  <w:style w:type="paragraph" w:styleId="ae">
    <w:name w:val="Normal (Web)"/>
    <w:basedOn w:val="a"/>
    <w:uiPriority w:val="99"/>
    <w:unhideWhenUsed/>
    <w:rsid w:val="004327D0"/>
    <w:pPr>
      <w:spacing w:before="100" w:beforeAutospacing="1" w:after="100" w:afterAutospacing="1"/>
    </w:pPr>
  </w:style>
  <w:style w:type="character" w:customStyle="1" w:styleId="additionaldata">
    <w:name w:val="additionaldata"/>
    <w:basedOn w:val="a0"/>
    <w:rsid w:val="00DB2C04"/>
  </w:style>
  <w:style w:type="character" w:customStyle="1" w:styleId="additionalhoteldatedata">
    <w:name w:val="additionalhoteldatedata"/>
    <w:basedOn w:val="a0"/>
    <w:rsid w:val="00DB2C04"/>
  </w:style>
  <w:style w:type="character" w:customStyle="1" w:styleId="avialine">
    <w:name w:val="avialine"/>
    <w:basedOn w:val="a0"/>
    <w:rsid w:val="00DB2C04"/>
  </w:style>
  <w:style w:type="character" w:customStyle="1" w:styleId="splitrowline">
    <w:name w:val="splitrowline"/>
    <w:basedOn w:val="a0"/>
    <w:rsid w:val="008D3662"/>
  </w:style>
  <w:style w:type="character" w:customStyle="1" w:styleId="oneprice">
    <w:name w:val="oneprice"/>
    <w:basedOn w:val="a0"/>
    <w:rsid w:val="008009DB"/>
  </w:style>
  <w:style w:type="character" w:customStyle="1" w:styleId="10">
    <w:name w:val="Заголовок 1 Знак"/>
    <w:basedOn w:val="a0"/>
    <w:link w:val="1"/>
    <w:rsid w:val="004C003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4C003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bsolute-day-number">
    <w:name w:val="absolute-day-number"/>
    <w:basedOn w:val="a0"/>
    <w:rsid w:val="00E96D79"/>
  </w:style>
  <w:style w:type="paragraph" w:customStyle="1" w:styleId="af">
    <w:basedOn w:val="a"/>
    <w:next w:val="af0"/>
    <w:link w:val="af1"/>
    <w:qFormat/>
    <w:rsid w:val="008A0175"/>
    <w:pPr>
      <w:jc w:val="center"/>
    </w:pPr>
    <w:rPr>
      <w:b/>
      <w:bCs/>
    </w:rPr>
  </w:style>
  <w:style w:type="character" w:customStyle="1" w:styleId="af1">
    <w:name w:val="Название Знак"/>
    <w:basedOn w:val="a0"/>
    <w:link w:val="af"/>
    <w:rsid w:val="008A0175"/>
    <w:rPr>
      <w:b/>
      <w:bCs/>
      <w:sz w:val="24"/>
      <w:szCs w:val="24"/>
    </w:rPr>
  </w:style>
  <w:style w:type="paragraph" w:styleId="af0">
    <w:name w:val="Title"/>
    <w:basedOn w:val="a"/>
    <w:next w:val="a"/>
    <w:link w:val="af2"/>
    <w:qFormat/>
    <w:rsid w:val="008A017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2">
    <w:name w:val="Заголовок Знак"/>
    <w:basedOn w:val="a0"/>
    <w:link w:val="af0"/>
    <w:rsid w:val="008A01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30">
    <w:name w:val="Заголовок 3 Знак"/>
    <w:basedOn w:val="a0"/>
    <w:link w:val="3"/>
    <w:semiHidden/>
    <w:rsid w:val="007D1F7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common-text">
    <w:name w:val="common-text"/>
    <w:basedOn w:val="a0"/>
    <w:rsid w:val="00BF1E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4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38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34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656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806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8940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706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790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072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9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16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36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103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235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0392337">
                          <w:marLeft w:val="-22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156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83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23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09664">
          <w:marLeft w:val="15"/>
          <w:marRight w:val="1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28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57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6392466">
          <w:marLeft w:val="15"/>
          <w:marRight w:val="1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29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07918">
                  <w:marLeft w:val="-22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906380">
                      <w:marLeft w:val="0"/>
                      <w:marRight w:val="0"/>
                      <w:marTop w:val="105"/>
                      <w:marBottom w:val="0"/>
                      <w:divBdr>
                        <w:top w:val="single" w:sz="6" w:space="5" w:color="FFFFFF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3368904">
          <w:marLeft w:val="15"/>
          <w:marRight w:val="1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396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38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05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584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227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8136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28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65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82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32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2733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70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4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15315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57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97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491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780102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010364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290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568341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46889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99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274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97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56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95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50969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27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40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608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0367710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072631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99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081294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445445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233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752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33501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87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635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89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0171927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117081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44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056969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020714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69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661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07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41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171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065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932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089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90640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893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501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823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4990682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791744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695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427936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231452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95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484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1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83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22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77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62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9511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87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35004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77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164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214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5610891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382243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07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149095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934803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930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34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3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488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833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00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313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9906267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761405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770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931788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808296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89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473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8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29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7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14666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129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148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395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8480253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209480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77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633029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579106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65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432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1294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21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053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96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4022097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695973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09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399291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543785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09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818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37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57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1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1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63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163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43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01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63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32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01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60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94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6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76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20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9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759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499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3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27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68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8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788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70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1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0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45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84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3496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82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67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440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555962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317888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22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512590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899758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90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01179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148425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079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3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868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65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0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32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5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66149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4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63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0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53092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29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71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424571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6789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9118996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184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7403545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3945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3691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3804340">
          <w:marLeft w:val="30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423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648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50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8485822">
          <w:marLeft w:val="30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28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83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410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38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30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01387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030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581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729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01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451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16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4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637078">
          <w:marLeft w:val="0"/>
          <w:marRight w:val="0"/>
          <w:marTop w:val="3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29518">
          <w:marLeft w:val="165"/>
          <w:marRight w:val="0"/>
          <w:marTop w:val="150"/>
          <w:marBottom w:val="0"/>
          <w:divBdr>
            <w:top w:val="none" w:sz="0" w:space="0" w:color="auto"/>
            <w:left w:val="dashed" w:sz="6" w:space="23" w:color="CCCCCC"/>
            <w:bottom w:val="none" w:sz="0" w:space="0" w:color="auto"/>
            <w:right w:val="none" w:sz="0" w:space="0" w:color="auto"/>
          </w:divBdr>
          <w:divsChild>
            <w:div w:id="183599523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08449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15028">
                      <w:marLeft w:val="0"/>
                      <w:marRight w:val="0"/>
                      <w:marTop w:val="0"/>
                      <w:marBottom w:val="450"/>
                      <w:divBdr>
                        <w:top w:val="single" w:sz="2" w:space="0" w:color="FFFFFF"/>
                        <w:left w:val="single" w:sz="2" w:space="0" w:color="FFFFFF"/>
                        <w:bottom w:val="single" w:sz="6" w:space="0" w:color="FFFFFF"/>
                        <w:right w:val="single" w:sz="2" w:space="0" w:color="FFFFFF"/>
                      </w:divBdr>
                      <w:divsChild>
                        <w:div w:id="1850216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6691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7838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82806290">
                      <w:marLeft w:val="0"/>
                      <w:marRight w:val="0"/>
                      <w:marTop w:val="0"/>
                      <w:marBottom w:val="450"/>
                      <w:divBdr>
                        <w:top w:val="single" w:sz="2" w:space="0" w:color="FFFFFF"/>
                        <w:left w:val="single" w:sz="2" w:space="0" w:color="FFFFFF"/>
                        <w:bottom w:val="single" w:sz="6" w:space="0" w:color="FFFFFF"/>
                        <w:right w:val="single" w:sz="2" w:space="0" w:color="FFFFFF"/>
                      </w:divBdr>
                      <w:divsChild>
                        <w:div w:id="1241603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2940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8312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67765491">
                      <w:marLeft w:val="0"/>
                      <w:marRight w:val="0"/>
                      <w:marTop w:val="0"/>
                      <w:marBottom w:val="450"/>
                      <w:divBdr>
                        <w:top w:val="single" w:sz="2" w:space="0" w:color="FFFFFF"/>
                        <w:left w:val="single" w:sz="2" w:space="0" w:color="FFFFFF"/>
                        <w:bottom w:val="single" w:sz="6" w:space="0" w:color="FFFFFF"/>
                        <w:right w:val="single" w:sz="2" w:space="0" w:color="FFFFFF"/>
                      </w:divBdr>
                      <w:divsChild>
                        <w:div w:id="314994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2847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124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39697048">
                      <w:marLeft w:val="0"/>
                      <w:marRight w:val="0"/>
                      <w:marTop w:val="0"/>
                      <w:marBottom w:val="450"/>
                      <w:divBdr>
                        <w:top w:val="single" w:sz="2" w:space="0" w:color="FFFFFF"/>
                        <w:left w:val="single" w:sz="2" w:space="0" w:color="FFFFFF"/>
                        <w:bottom w:val="single" w:sz="6" w:space="0" w:color="FFFFFF"/>
                        <w:right w:val="single" w:sz="2" w:space="0" w:color="FFFFFF"/>
                      </w:divBdr>
                      <w:divsChild>
                        <w:div w:id="426536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5668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5280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174806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FFFFFF"/>
                        <w:left w:val="single" w:sz="2" w:space="0" w:color="FFFFFF"/>
                        <w:bottom w:val="none" w:sz="0" w:space="0" w:color="auto"/>
                        <w:right w:val="single" w:sz="2" w:space="0" w:color="FFFFFF"/>
                      </w:divBdr>
                      <w:divsChild>
                        <w:div w:id="1535193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5006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2728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638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358127">
              <w:marLeft w:val="0"/>
              <w:marRight w:val="0"/>
              <w:marTop w:val="37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75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40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32473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726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595528">
              <w:marLeft w:val="0"/>
              <w:marRight w:val="0"/>
              <w:marTop w:val="37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95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13072">
              <w:marLeft w:val="0"/>
              <w:marRight w:val="0"/>
              <w:marTop w:val="37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164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31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53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15067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217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91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147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4202185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765414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53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033690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92018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43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28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51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27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62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5699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46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651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73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46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211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7457929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758034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81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7377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545420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67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99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82100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33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338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923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1025905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94623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56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978611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390383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33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72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55238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7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153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134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9557313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371608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87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865373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534299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30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554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9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00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6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9189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44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1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41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1478882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856632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206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402770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525743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775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53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9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76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8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46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27424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20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747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45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5342715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423396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37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670072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276210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991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673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568562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214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32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74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876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531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0551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0498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1504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416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6245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270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029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026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967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7876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1078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0982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9862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049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2583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360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7683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2774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1052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3539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1711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614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66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402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88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45232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835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26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078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5947385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841345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83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97095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788534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42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62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90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7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65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1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55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4949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76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63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17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562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985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637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800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47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661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95717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8215676">
                          <w:marLeft w:val="0"/>
                          <w:marRight w:val="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443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628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0" w:color="5FC2F1"/>
                                    <w:left w:val="single" w:sz="6" w:space="8" w:color="5FC2F1"/>
                                    <w:bottom w:val="single" w:sz="6" w:space="10" w:color="5FC2F1"/>
                                    <w:right w:val="single" w:sz="6" w:space="8" w:color="5FC2F1"/>
                                  </w:divBdr>
                                  <w:divsChild>
                                    <w:div w:id="1337460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6555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4" w:color="CECECE"/>
                                    <w:left w:val="single" w:sz="6" w:space="8" w:color="CECECE"/>
                                    <w:bottom w:val="single" w:sz="6" w:space="4" w:color="CECECE"/>
                                    <w:right w:val="single" w:sz="6" w:space="8" w:color="CECECE"/>
                                  </w:divBdr>
                                  <w:divsChild>
                                    <w:div w:id="1160535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21718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74440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4" w:color="CECECE"/>
                                    <w:left w:val="single" w:sz="6" w:space="8" w:color="CECECE"/>
                                    <w:bottom w:val="single" w:sz="6" w:space="4" w:color="CECECE"/>
                                    <w:right w:val="single" w:sz="6" w:space="8" w:color="CECECE"/>
                                  </w:divBdr>
                                  <w:divsChild>
                                    <w:div w:id="612632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5186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7321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8422283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837507">
                          <w:marLeft w:val="0"/>
                          <w:marRight w:val="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385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389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0" w:color="5FC2F1"/>
                                    <w:left w:val="single" w:sz="6" w:space="8" w:color="5FC2F1"/>
                                    <w:bottom w:val="single" w:sz="6" w:space="10" w:color="5FC2F1"/>
                                    <w:right w:val="single" w:sz="6" w:space="8" w:color="5FC2F1"/>
                                  </w:divBdr>
                                  <w:divsChild>
                                    <w:div w:id="742793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13646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4" w:color="CECECE"/>
                                    <w:left w:val="single" w:sz="6" w:space="8" w:color="CECECE"/>
                                    <w:bottom w:val="single" w:sz="6" w:space="4" w:color="CECECE"/>
                                    <w:right w:val="single" w:sz="6" w:space="8" w:color="CECECE"/>
                                  </w:divBdr>
                                  <w:divsChild>
                                    <w:div w:id="52699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3095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047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4" w:color="CECECE"/>
                                    <w:left w:val="single" w:sz="6" w:space="8" w:color="CECECE"/>
                                    <w:bottom w:val="single" w:sz="6" w:space="4" w:color="CECECE"/>
                                    <w:right w:val="single" w:sz="6" w:space="8" w:color="CECECE"/>
                                  </w:divBdr>
                                  <w:divsChild>
                                    <w:div w:id="1314944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2512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66223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707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958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6192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69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5398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80386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3451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2472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38196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6923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897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0192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9572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0586895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1518030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143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5404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73810736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3722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9723647">
                                  <w:marLeft w:val="-22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7745755">
                                      <w:marLeft w:val="0"/>
                                      <w:marRight w:val="0"/>
                                      <w:marTop w:val="105"/>
                                      <w:marBottom w:val="0"/>
                                      <w:divBdr>
                                        <w:top w:val="single" w:sz="6" w:space="5" w:color="FFFFFF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38869812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6819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75824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491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0293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2157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25595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528429">
                                              <w:marLeft w:val="-22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61735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1019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5250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7623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1826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7849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31572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6532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2555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61350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7411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8534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731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77109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7172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8802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11202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969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3062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581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14835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7754051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01152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176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9863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67233071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5229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2790443">
                                  <w:marLeft w:val="-22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9903276">
                                      <w:marLeft w:val="0"/>
                                      <w:marRight w:val="0"/>
                                      <w:marTop w:val="105"/>
                                      <w:marBottom w:val="0"/>
                                      <w:divBdr>
                                        <w:top w:val="single" w:sz="6" w:space="5" w:color="FFFFFF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66910223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3211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09431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7666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9161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8044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39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5831739">
                                              <w:marLeft w:val="-22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75183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1814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2718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1365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7116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0356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98768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3535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984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11751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1370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3581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074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1438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6356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1294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51554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171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989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8564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97254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0008320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99220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168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5565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16309531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4657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3207971">
                                  <w:marLeft w:val="-22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2878378">
                                      <w:marLeft w:val="0"/>
                                      <w:marRight w:val="0"/>
                                      <w:marTop w:val="105"/>
                                      <w:marBottom w:val="0"/>
                                      <w:divBdr>
                                        <w:top w:val="single" w:sz="6" w:space="5" w:color="FFFFFF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12664148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779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75323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9048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724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6418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2498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0185613">
                                              <w:marLeft w:val="-22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78200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190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2973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273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1706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1116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36432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2386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4949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43123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530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6783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3393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2604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0450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801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53078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1336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7586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8069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5433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03829094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280494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798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6471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56114719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004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606399">
                                  <w:marLeft w:val="-22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2162839">
                                      <w:marLeft w:val="0"/>
                                      <w:marRight w:val="0"/>
                                      <w:marTop w:val="105"/>
                                      <w:marBottom w:val="0"/>
                                      <w:divBdr>
                                        <w:top w:val="single" w:sz="6" w:space="5" w:color="FFFFFF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37392051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6712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29057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3444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8670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5220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30438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9761554">
                                              <w:marLeft w:val="-22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79260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1993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540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19832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5383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3859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59559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902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4543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5395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4923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975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4352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06640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7740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9247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44762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7289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175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860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6205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5149050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372311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1827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94882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99480195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166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745716">
                                  <w:marLeft w:val="-22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4712">
                                      <w:marLeft w:val="0"/>
                                      <w:marRight w:val="0"/>
                                      <w:marTop w:val="105"/>
                                      <w:marBottom w:val="0"/>
                                      <w:divBdr>
                                        <w:top w:val="single" w:sz="6" w:space="5" w:color="FFFFFF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71419313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231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951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4625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977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7364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3194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7977744">
                                              <w:marLeft w:val="-22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62330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508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1846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79826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822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7867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62284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3593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6746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20249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4552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2452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9798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56447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8469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4091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67293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6941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063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8256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3782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00343726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529284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1988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6956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58875685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102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1774199">
                                  <w:marLeft w:val="-22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0303437">
                                      <w:marLeft w:val="0"/>
                                      <w:marRight w:val="0"/>
                                      <w:marTop w:val="105"/>
                                      <w:marBottom w:val="0"/>
                                      <w:divBdr>
                                        <w:top w:val="single" w:sz="6" w:space="5" w:color="FFFFFF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20703795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124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63961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302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6638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72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05659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78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43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13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55099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67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375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9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24989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163531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62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668086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079378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265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296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24305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87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145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602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4122726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879217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13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93685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558635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81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29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51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24722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67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13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99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39090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28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488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718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33575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187483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33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544580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21699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393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372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50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98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84159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887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75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96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6417297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2710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1407844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232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4608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289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221273">
          <w:marLeft w:val="30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376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94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97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11426">
          <w:marLeft w:val="30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81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820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818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96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36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E4E797-CFD8-49EA-B382-9CD109E3F2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1667</Words>
  <Characters>9503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МУС Рэспублiкi Беларусь</vt:lpstr>
    </vt:vector>
  </TitlesOfParts>
  <Company>MDP</Company>
  <LinksUpToDate>false</LinksUpToDate>
  <CharactersWithSpaces>11148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МУС Рэспублiкi Беларусь</dc:title>
  <dc:creator>su</dc:creator>
  <cp:lastModifiedBy>User</cp:lastModifiedBy>
  <cp:revision>2</cp:revision>
  <cp:lastPrinted>2025-03-17T11:34:00Z</cp:lastPrinted>
  <dcterms:created xsi:type="dcterms:W3CDTF">2025-03-17T15:37:00Z</dcterms:created>
  <dcterms:modified xsi:type="dcterms:W3CDTF">2025-03-17T15:37:00Z</dcterms:modified>
</cp:coreProperties>
</file>